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3052C" w14:textId="6F4E08EC" w:rsidR="00DB0FE4" w:rsidRPr="00187555" w:rsidRDefault="00DB0FE4" w:rsidP="00201996">
      <w:pPr>
        <w:shd w:val="clear" w:color="auto" w:fill="FFFFFF"/>
        <w:spacing w:after="100" w:afterAutospacing="1" w:line="240" w:lineRule="auto"/>
        <w:outlineLvl w:val="1"/>
        <w:rPr>
          <w:rFonts w:ascii="Poppins" w:eastAsia="Times New Roman" w:hAnsi="Poppins" w:cs="Poppins"/>
          <w:b/>
          <w:bCs/>
          <w:kern w:val="0"/>
          <w:sz w:val="36"/>
          <w:szCs w:val="36"/>
          <w:lang w:eastAsia="pl-PL"/>
          <w14:ligatures w14:val="none"/>
        </w:rPr>
      </w:pPr>
      <w:r w:rsidRPr="00187555">
        <w:rPr>
          <w:rFonts w:ascii="Poppins" w:eastAsia="Times New Roman" w:hAnsi="Poppins" w:cs="Poppins"/>
          <w:b/>
          <w:bCs/>
          <w:kern w:val="0"/>
          <w:sz w:val="36"/>
          <w:szCs w:val="36"/>
          <w:lang w:eastAsia="pl-PL"/>
          <w14:ligatures w14:val="none"/>
        </w:rPr>
        <w:t>9</w:t>
      </w:r>
      <w:r w:rsidRPr="00187555">
        <w:rPr>
          <w:rFonts w:ascii="Poppins" w:eastAsia="Times New Roman" w:hAnsi="Poppins" w:cs="Poppins"/>
          <w:b/>
          <w:bCs/>
          <w:kern w:val="0"/>
          <w:sz w:val="36"/>
          <w:szCs w:val="36"/>
          <w:vertAlign w:val="superscript"/>
          <w:lang w:eastAsia="pl-PL"/>
          <w14:ligatures w14:val="none"/>
        </w:rPr>
        <w:t>th</w:t>
      </w:r>
      <w:r w:rsidRPr="00187555">
        <w:rPr>
          <w:rFonts w:ascii="Poppins" w:eastAsia="Times New Roman" w:hAnsi="Poppins" w:cs="Poppins"/>
          <w:b/>
          <w:bCs/>
          <w:kern w:val="0"/>
          <w:sz w:val="36"/>
          <w:szCs w:val="36"/>
          <w:lang w:eastAsia="pl-PL"/>
          <w14:ligatures w14:val="none"/>
        </w:rPr>
        <w:t xml:space="preserve"> Central European Emergency Medicine Congress, </w:t>
      </w:r>
      <w:proofErr w:type="spellStart"/>
      <w:r w:rsidRPr="00187555">
        <w:rPr>
          <w:rFonts w:ascii="Poppins" w:eastAsia="Times New Roman" w:hAnsi="Poppins" w:cs="Poppins"/>
          <w:b/>
          <w:bCs/>
          <w:kern w:val="0"/>
          <w:sz w:val="36"/>
          <w:szCs w:val="36"/>
          <w:lang w:eastAsia="pl-PL"/>
          <w14:ligatures w14:val="none"/>
        </w:rPr>
        <w:t>Łódź</w:t>
      </w:r>
      <w:proofErr w:type="spellEnd"/>
      <w:r w:rsidRPr="00187555">
        <w:rPr>
          <w:rFonts w:ascii="Poppins" w:eastAsia="Times New Roman" w:hAnsi="Poppins" w:cs="Poppins"/>
          <w:b/>
          <w:bCs/>
          <w:kern w:val="0"/>
          <w:sz w:val="36"/>
          <w:szCs w:val="36"/>
          <w:lang w:eastAsia="pl-PL"/>
          <w14:ligatures w14:val="none"/>
        </w:rPr>
        <w:t>, Poland</w:t>
      </w:r>
    </w:p>
    <w:p w14:paraId="46A9F1D4" w14:textId="2E9F4810" w:rsidR="005F7AD4" w:rsidRPr="00187555" w:rsidRDefault="005F7AD4" w:rsidP="00201996">
      <w:pPr>
        <w:shd w:val="clear" w:color="auto" w:fill="FFFFFF"/>
        <w:spacing w:after="100" w:afterAutospacing="1" w:line="240" w:lineRule="auto"/>
        <w:outlineLvl w:val="1"/>
        <w:rPr>
          <w:rFonts w:ascii="Poppins" w:eastAsia="Times New Roman" w:hAnsi="Poppins" w:cs="Poppins"/>
          <w:b/>
          <w:bCs/>
          <w:kern w:val="0"/>
          <w:sz w:val="36"/>
          <w:szCs w:val="36"/>
          <w:lang w:eastAsia="pl-PL"/>
          <w14:ligatures w14:val="none"/>
        </w:rPr>
      </w:pPr>
      <w:r w:rsidRPr="00187555">
        <w:rPr>
          <w:rFonts w:ascii="Poppins" w:eastAsia="Times New Roman" w:hAnsi="Poppins" w:cs="Poppins"/>
          <w:b/>
          <w:bCs/>
          <w:kern w:val="0"/>
          <w:sz w:val="36"/>
          <w:szCs w:val="36"/>
          <w:lang w:eastAsia="pl-PL"/>
          <w14:ligatures w14:val="none"/>
        </w:rPr>
        <w:t>Thursday – April 10, 2025</w:t>
      </w:r>
    </w:p>
    <w:p w14:paraId="3B24D799" w14:textId="77777777" w:rsidR="005F7AD4" w:rsidRPr="005F7AD4" w:rsidRDefault="005F7AD4" w:rsidP="005F7AD4">
      <w:pPr>
        <w:shd w:val="clear" w:color="auto" w:fill="FFFFFF"/>
        <w:spacing w:after="100" w:afterAutospacing="1" w:line="240" w:lineRule="auto"/>
        <w:outlineLvl w:val="1"/>
        <w:rPr>
          <w:rFonts w:ascii="Poppins" w:eastAsia="Times New Roman" w:hAnsi="Poppins" w:cs="Poppins"/>
          <w:b/>
          <w:bCs/>
          <w:kern w:val="0"/>
          <w:sz w:val="36"/>
          <w:szCs w:val="3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b/>
          <w:bCs/>
          <w:kern w:val="0"/>
          <w:sz w:val="36"/>
          <w:szCs w:val="36"/>
          <w:lang w:eastAsia="pl-PL"/>
          <w14:ligatures w14:val="none"/>
        </w:rPr>
        <w:t>Simulation Active Shooter – Disaster Medicine</w:t>
      </w:r>
    </w:p>
    <w:p w14:paraId="0F6FDA08" w14:textId="77777777" w:rsidR="005F7AD4" w:rsidRPr="005F7AD4" w:rsidRDefault="005F7AD4" w:rsidP="005F7AD4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April 10, 2025</w:t>
      </w:r>
    </w:p>
    <w:p w14:paraId="510C2964" w14:textId="77777777" w:rsidR="005F7AD4" w:rsidRPr="005F7AD4" w:rsidRDefault="005F7AD4" w:rsidP="005F7AD4">
      <w:pPr>
        <w:shd w:val="clear" w:color="auto" w:fill="FFFFFF"/>
        <w:spacing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b/>
          <w:bCs/>
          <w:kern w:val="0"/>
          <w:sz w:val="27"/>
          <w:szCs w:val="27"/>
          <w:lang w:val="pl-PL" w:eastAsia="pl-PL"/>
          <w14:ligatures w14:val="none"/>
        </w:rPr>
        <w:t>Program:</w:t>
      </w:r>
    </w:p>
    <w:tbl>
      <w:tblPr>
        <w:tblW w:w="13500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9"/>
        <w:gridCol w:w="8411"/>
      </w:tblGrid>
      <w:tr w:rsidR="00187555" w:rsidRPr="005F7AD4" w14:paraId="7BE7638A" w14:textId="77777777" w:rsidTr="005F7AD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9CBBEA" w14:textId="77777777" w:rsidR="005F7AD4" w:rsidRPr="005F7AD4" w:rsidRDefault="005F7AD4" w:rsidP="005F7AD4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5F7A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8:00 </w:t>
            </w:r>
            <w:proofErr w:type="spellStart"/>
            <w:r w:rsidRPr="005F7A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pl-PL" w:eastAsia="pl-PL"/>
                <w14:ligatures w14:val="none"/>
              </w:rPr>
              <w:t>am</w:t>
            </w:r>
            <w:proofErr w:type="spellEnd"/>
            <w:r w:rsidRPr="005F7A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 — 5:00 </w:t>
            </w:r>
            <w:proofErr w:type="spellStart"/>
            <w:r w:rsidRPr="005F7A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pl-PL" w:eastAsia="pl-PL"/>
                <w14:ligatures w14:val="none"/>
              </w:rPr>
              <w:t>pm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E1F100" w14:textId="77777777" w:rsidR="005F7AD4" w:rsidRPr="005F7AD4" w:rsidRDefault="005F7AD4" w:rsidP="005F7AD4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5F7A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pl-PL" w:eastAsia="pl-PL"/>
                <w14:ligatures w14:val="none"/>
              </w:rPr>
              <w:t>CLOSED PART</w:t>
            </w:r>
          </w:p>
        </w:tc>
      </w:tr>
      <w:tr w:rsidR="00187555" w:rsidRPr="005F7AD4" w14:paraId="50272CB1" w14:textId="77777777" w:rsidTr="005F7AD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E29D77" w14:textId="77777777" w:rsidR="005F7AD4" w:rsidRPr="005F7AD4" w:rsidRDefault="005F7AD4" w:rsidP="005F7AD4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5F7A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BFD3A4" w14:textId="77777777" w:rsidR="005F7AD4" w:rsidRPr="005F7AD4" w:rsidRDefault="005F7AD4" w:rsidP="005F7AD4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F7A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only for participants of simulation</w:t>
            </w:r>
          </w:p>
        </w:tc>
      </w:tr>
      <w:tr w:rsidR="00187555" w:rsidRPr="005F7AD4" w14:paraId="61F12546" w14:textId="77777777" w:rsidTr="005F7AD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EA74B8" w14:textId="77777777" w:rsidR="005F7AD4" w:rsidRPr="005F7AD4" w:rsidRDefault="005F7AD4" w:rsidP="005F7AD4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5F7A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5:00 </w:t>
            </w:r>
            <w:proofErr w:type="spellStart"/>
            <w:r w:rsidRPr="005F7A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pl-PL" w:eastAsia="pl-PL"/>
                <w14:ligatures w14:val="none"/>
              </w:rPr>
              <w:t>pm</w:t>
            </w:r>
            <w:proofErr w:type="spellEnd"/>
            <w:r w:rsidRPr="005F7A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 — 7:30 </w:t>
            </w:r>
            <w:proofErr w:type="spellStart"/>
            <w:r w:rsidRPr="005F7A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pl-PL" w:eastAsia="pl-PL"/>
                <w14:ligatures w14:val="none"/>
              </w:rPr>
              <w:t>pm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8C7856" w14:textId="77777777" w:rsidR="005F7AD4" w:rsidRPr="005F7AD4" w:rsidRDefault="005F7AD4" w:rsidP="005F7AD4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5F7A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pl-PL" w:eastAsia="pl-PL"/>
                <w14:ligatures w14:val="none"/>
              </w:rPr>
              <w:t>OPEN PART</w:t>
            </w:r>
            <w:r w:rsidRPr="005F7A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 — </w:t>
            </w:r>
            <w:proofErr w:type="spellStart"/>
            <w:r w:rsidRPr="005F7A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  <w:t>Debriefing</w:t>
            </w:r>
            <w:proofErr w:type="spellEnd"/>
          </w:p>
        </w:tc>
      </w:tr>
      <w:tr w:rsidR="00187555" w:rsidRPr="005F7AD4" w14:paraId="31EDE418" w14:textId="77777777" w:rsidTr="005F7AD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2FEACF" w14:textId="77777777" w:rsidR="005F7AD4" w:rsidRPr="005F7AD4" w:rsidRDefault="005F7AD4" w:rsidP="005F7AD4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5F7A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500C1E" w14:textId="77777777" w:rsidR="005F7AD4" w:rsidRPr="005F7AD4" w:rsidRDefault="005F7AD4" w:rsidP="005F7AD4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5F7A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for </w:t>
            </w:r>
            <w:proofErr w:type="spellStart"/>
            <w:r w:rsidRPr="005F7A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pl-PL" w:eastAsia="pl-PL"/>
                <w14:ligatures w14:val="none"/>
              </w:rPr>
              <w:t>Congress</w:t>
            </w:r>
            <w:proofErr w:type="spellEnd"/>
            <w:r w:rsidRPr="005F7A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 </w:t>
            </w:r>
            <w:proofErr w:type="spellStart"/>
            <w:r w:rsidRPr="005F7A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pl-PL" w:eastAsia="pl-PL"/>
                <w14:ligatures w14:val="none"/>
              </w:rPr>
              <w:t>Participants</w:t>
            </w:r>
            <w:proofErr w:type="spellEnd"/>
          </w:p>
        </w:tc>
      </w:tr>
    </w:tbl>
    <w:p w14:paraId="0E5436AD" w14:textId="77777777" w:rsidR="005F7AD4" w:rsidRPr="005F7AD4" w:rsidRDefault="005F7AD4" w:rsidP="005F7AD4">
      <w:pPr>
        <w:shd w:val="clear" w:color="auto" w:fill="FFFFFF"/>
        <w:spacing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:lang w:val="pl-PL" w:eastAsia="pl-PL"/>
          <w14:ligatures w14:val="none"/>
        </w:rPr>
      </w:pPr>
      <w:proofErr w:type="spellStart"/>
      <w:r w:rsidRPr="005F7AD4">
        <w:rPr>
          <w:rFonts w:ascii="Poppins" w:eastAsia="Times New Roman" w:hAnsi="Poppins" w:cs="Poppins"/>
          <w:b/>
          <w:bCs/>
          <w:kern w:val="0"/>
          <w:sz w:val="27"/>
          <w:szCs w:val="27"/>
          <w:lang w:val="pl-PL" w:eastAsia="pl-PL"/>
          <w14:ligatures w14:val="none"/>
        </w:rPr>
        <w:t>Organizers</w:t>
      </w:r>
      <w:proofErr w:type="spellEnd"/>
      <w:r w:rsidRPr="005F7AD4">
        <w:rPr>
          <w:rFonts w:ascii="Poppins" w:eastAsia="Times New Roman" w:hAnsi="Poppins" w:cs="Poppins"/>
          <w:b/>
          <w:bCs/>
          <w:kern w:val="0"/>
          <w:sz w:val="27"/>
          <w:szCs w:val="27"/>
          <w:lang w:val="pl-PL" w:eastAsia="pl-PL"/>
          <w14:ligatures w14:val="none"/>
        </w:rPr>
        <w:t>:</w:t>
      </w:r>
    </w:p>
    <w:p w14:paraId="4FC2490A" w14:textId="77777777" w:rsidR="005F7AD4" w:rsidRPr="005F7AD4" w:rsidRDefault="005F7AD4" w:rsidP="005F7AD4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Department of Emergency Medicine, Medical University of Lodz, Poland</w:t>
      </w:r>
    </w:p>
    <w:p w14:paraId="6B78D554" w14:textId="77777777" w:rsidR="005F7AD4" w:rsidRPr="005F7AD4" w:rsidRDefault="005F7AD4" w:rsidP="005F7AD4">
      <w:pPr>
        <w:numPr>
          <w:ilvl w:val="1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Assoc. Prof. Dariusz Timler MD, PhD; Head of ED</w:t>
      </w:r>
    </w:p>
    <w:p w14:paraId="159CE969" w14:textId="77777777" w:rsidR="005F7AD4" w:rsidRPr="005F7AD4" w:rsidRDefault="005F7AD4" w:rsidP="005F7AD4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Medical Simulation Center, Medical University of Lodz, Poland</w:t>
      </w:r>
    </w:p>
    <w:p w14:paraId="3FB31838" w14:textId="77777777" w:rsidR="005F7AD4" w:rsidRPr="005F7AD4" w:rsidRDefault="005F7AD4" w:rsidP="005F7AD4">
      <w:pPr>
        <w:numPr>
          <w:ilvl w:val="1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Maria Bartczak MSc, PhD; Director of MSC</w:t>
      </w:r>
    </w:p>
    <w:p w14:paraId="54B4E33A" w14:textId="77777777" w:rsidR="005F7AD4" w:rsidRPr="005F7AD4" w:rsidRDefault="005F7AD4" w:rsidP="005F7AD4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Voivodeship Emergency Medical Service in Lodz, Poland</w:t>
      </w:r>
    </w:p>
    <w:p w14:paraId="3A7DFB77" w14:textId="77777777" w:rsidR="005F7AD4" w:rsidRPr="005F7AD4" w:rsidRDefault="005F7AD4" w:rsidP="005F7AD4">
      <w:pPr>
        <w:numPr>
          <w:ilvl w:val="1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WSRM – Wojewódzka Stacja Ratownictwa Medycznego w Łodzi </w:t>
      </w:r>
    </w:p>
    <w:p w14:paraId="0E24E471" w14:textId="77777777" w:rsidR="005F7AD4" w:rsidRPr="005F7AD4" w:rsidRDefault="005F7AD4" w:rsidP="005F7AD4">
      <w:pPr>
        <w:numPr>
          <w:ilvl w:val="1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Bartosz Drąg MD; 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Medical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 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Director</w:t>
      </w:r>
      <w:proofErr w:type="spellEnd"/>
    </w:p>
    <w:p w14:paraId="385C7F38" w14:textId="77777777" w:rsidR="005F7AD4" w:rsidRPr="005F7AD4" w:rsidRDefault="005F7AD4" w:rsidP="005F7AD4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Emergency Department, Central Teaching Hospital of the Medical University of Lodz, Poland</w:t>
      </w:r>
    </w:p>
    <w:p w14:paraId="4F895BB6" w14:textId="77777777" w:rsidR="005F7AD4" w:rsidRPr="005F7AD4" w:rsidRDefault="005F7AD4" w:rsidP="005F7AD4">
      <w:pPr>
        <w:numPr>
          <w:ilvl w:val="1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Elżbieta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Cieplucha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 MD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PhD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;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Coordinator</w:t>
      </w:r>
      <w:proofErr w:type="spellEnd"/>
    </w:p>
    <w:p w14:paraId="6390432F" w14:textId="77777777" w:rsidR="005F7AD4" w:rsidRPr="005F7AD4" w:rsidRDefault="005F7AD4" w:rsidP="005F7AD4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Health Department, Voivodship Office in Lodz</w:t>
      </w:r>
    </w:p>
    <w:p w14:paraId="306E5BC2" w14:textId="77777777" w:rsidR="005F7AD4" w:rsidRPr="005F7AD4" w:rsidRDefault="005F7AD4" w:rsidP="005F7AD4">
      <w:pPr>
        <w:numPr>
          <w:ilvl w:val="1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lastRenderedPageBreak/>
        <w:t>Marzena Wochna MSc; Director of Health Department</w:t>
      </w:r>
    </w:p>
    <w:p w14:paraId="14C2FAB8" w14:textId="77777777" w:rsidR="005F7AD4" w:rsidRPr="005F7AD4" w:rsidRDefault="005F7AD4" w:rsidP="005F7AD4">
      <w:pPr>
        <w:shd w:val="clear" w:color="auto" w:fill="FFFFFF"/>
        <w:spacing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:lang w:val="pl-PL" w:eastAsia="pl-PL"/>
          <w14:ligatures w14:val="none"/>
        </w:rPr>
      </w:pPr>
      <w:proofErr w:type="spellStart"/>
      <w:r w:rsidRPr="005F7AD4">
        <w:rPr>
          <w:rFonts w:ascii="Poppins" w:eastAsia="Times New Roman" w:hAnsi="Poppins" w:cs="Poppins"/>
          <w:b/>
          <w:bCs/>
          <w:kern w:val="0"/>
          <w:sz w:val="27"/>
          <w:szCs w:val="27"/>
          <w:lang w:val="pl-PL" w:eastAsia="pl-PL"/>
          <w14:ligatures w14:val="none"/>
        </w:rPr>
        <w:t>Subject</w:t>
      </w:r>
      <w:proofErr w:type="spellEnd"/>
      <w:r w:rsidRPr="005F7AD4">
        <w:rPr>
          <w:rFonts w:ascii="Poppins" w:eastAsia="Times New Roman" w:hAnsi="Poppins" w:cs="Poppins"/>
          <w:b/>
          <w:bCs/>
          <w:kern w:val="0"/>
          <w:sz w:val="27"/>
          <w:szCs w:val="27"/>
          <w:lang w:val="pl-PL" w:eastAsia="pl-PL"/>
          <w14:ligatures w14:val="none"/>
        </w:rPr>
        <w:t xml:space="preserve"> </w:t>
      </w:r>
      <w:proofErr w:type="spellStart"/>
      <w:r w:rsidRPr="005F7AD4">
        <w:rPr>
          <w:rFonts w:ascii="Poppins" w:eastAsia="Times New Roman" w:hAnsi="Poppins" w:cs="Poppins"/>
          <w:b/>
          <w:bCs/>
          <w:kern w:val="0"/>
          <w:sz w:val="27"/>
          <w:szCs w:val="27"/>
          <w:lang w:val="pl-PL" w:eastAsia="pl-PL"/>
          <w14:ligatures w14:val="none"/>
        </w:rPr>
        <w:t>Matter</w:t>
      </w:r>
      <w:proofErr w:type="spellEnd"/>
      <w:r w:rsidRPr="005F7AD4">
        <w:rPr>
          <w:rFonts w:ascii="Poppins" w:eastAsia="Times New Roman" w:hAnsi="Poppins" w:cs="Poppins"/>
          <w:b/>
          <w:bCs/>
          <w:kern w:val="0"/>
          <w:sz w:val="27"/>
          <w:szCs w:val="27"/>
          <w:lang w:val="pl-PL" w:eastAsia="pl-PL"/>
          <w14:ligatures w14:val="none"/>
        </w:rPr>
        <w:t xml:space="preserve"> </w:t>
      </w:r>
      <w:proofErr w:type="spellStart"/>
      <w:r w:rsidRPr="005F7AD4">
        <w:rPr>
          <w:rFonts w:ascii="Poppins" w:eastAsia="Times New Roman" w:hAnsi="Poppins" w:cs="Poppins"/>
          <w:b/>
          <w:bCs/>
          <w:kern w:val="0"/>
          <w:sz w:val="27"/>
          <w:szCs w:val="27"/>
          <w:lang w:val="pl-PL" w:eastAsia="pl-PL"/>
          <w14:ligatures w14:val="none"/>
        </w:rPr>
        <w:t>Group</w:t>
      </w:r>
      <w:proofErr w:type="spellEnd"/>
      <w:r w:rsidRPr="005F7AD4">
        <w:rPr>
          <w:rFonts w:ascii="Poppins" w:eastAsia="Times New Roman" w:hAnsi="Poppins" w:cs="Poppins"/>
          <w:b/>
          <w:bCs/>
          <w:kern w:val="0"/>
          <w:sz w:val="27"/>
          <w:szCs w:val="27"/>
          <w:lang w:val="pl-PL" w:eastAsia="pl-PL"/>
          <w14:ligatures w14:val="none"/>
        </w:rPr>
        <w:t>:</w:t>
      </w:r>
    </w:p>
    <w:p w14:paraId="17192523" w14:textId="77777777" w:rsidR="005F7AD4" w:rsidRPr="005F7AD4" w:rsidRDefault="005F7AD4" w:rsidP="005F7AD4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Assessment of the correctness of transporting the patient on a stretcher</w:t>
      </w:r>
    </w:p>
    <w:p w14:paraId="3AB25D59" w14:textId="77777777" w:rsidR="005F7AD4" w:rsidRPr="005F7AD4" w:rsidRDefault="005F7AD4" w:rsidP="005F7AD4">
      <w:pPr>
        <w:numPr>
          <w:ilvl w:val="1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Coordinators: Ignacy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Baumberg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MD and Ewelina Szymczak MD</w:t>
      </w:r>
    </w:p>
    <w:p w14:paraId="67B3EA8F" w14:textId="77777777" w:rsidR="005F7AD4" w:rsidRPr="005F7AD4" w:rsidRDefault="005F7AD4" w:rsidP="005F7AD4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Assessment of the correctness of communication</w:t>
      </w:r>
    </w:p>
    <w:p w14:paraId="7C3A57DF" w14:textId="77777777" w:rsidR="005F7AD4" w:rsidRPr="005F7AD4" w:rsidRDefault="005F7AD4" w:rsidP="005F7AD4">
      <w:pPr>
        <w:numPr>
          <w:ilvl w:val="1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Coordinators: Maria Bartczak MSc, PhD and Paweł Rasmus MSc PhD</w:t>
      </w:r>
    </w:p>
    <w:p w14:paraId="654A03BD" w14:textId="77777777" w:rsidR="005F7AD4" w:rsidRPr="005F7AD4" w:rsidRDefault="005F7AD4" w:rsidP="005F7AD4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Assessment of the correctness of prehospital TRIAGE (START)</w:t>
      </w:r>
    </w:p>
    <w:p w14:paraId="637E6211" w14:textId="77777777" w:rsidR="005F7AD4" w:rsidRPr="005F7AD4" w:rsidRDefault="005F7AD4" w:rsidP="005F7AD4">
      <w:pPr>
        <w:numPr>
          <w:ilvl w:val="1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Coordinators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: Bartosz Drąg MD, Adam Wojciechowski 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MSc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 and Anna Stępień-Kraska</w:t>
      </w:r>
    </w:p>
    <w:p w14:paraId="02852269" w14:textId="77777777" w:rsidR="005F7AD4" w:rsidRPr="005F7AD4" w:rsidRDefault="005F7AD4" w:rsidP="005F7AD4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Assessment of the correctness of hospital TRIAGE (ESI version 4)</w:t>
      </w:r>
    </w:p>
    <w:p w14:paraId="4885CFC4" w14:textId="77777777" w:rsidR="005F7AD4" w:rsidRPr="005F7AD4" w:rsidRDefault="005F7AD4" w:rsidP="005F7AD4">
      <w:pPr>
        <w:numPr>
          <w:ilvl w:val="1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Coordinators: Elżbieta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Cieplucha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MD PhD and Magdalena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Kłys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MSc</w:t>
      </w:r>
    </w:p>
    <w:p w14:paraId="50805FD5" w14:textId="77777777" w:rsidR="005F7AD4" w:rsidRPr="005F7AD4" w:rsidRDefault="005F7AD4" w:rsidP="005F7AD4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 xml:space="preserve">General </w:t>
      </w:r>
      <w:proofErr w:type="spellStart"/>
      <w:r w:rsidRPr="005F7AD4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Assessment</w:t>
      </w:r>
      <w:proofErr w:type="spellEnd"/>
    </w:p>
    <w:p w14:paraId="67E93FC0" w14:textId="77777777" w:rsidR="005F7AD4" w:rsidRPr="005F7AD4" w:rsidRDefault="005F7AD4" w:rsidP="005F7AD4">
      <w:pPr>
        <w:numPr>
          <w:ilvl w:val="1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Coordinators: Anita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Podlasin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 MSc PhD (Poland) and  Dinas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Vaitkaitis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Prof. (Lithuanian University); Adan R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Atriham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MD PhD (USA); Dariusz Timler Assoc. </w:t>
      </w:r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Prof., MD,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PhD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 (Poland)</w:t>
      </w:r>
    </w:p>
    <w:p w14:paraId="1BF9BD98" w14:textId="77777777" w:rsidR="005F7AD4" w:rsidRPr="00187555" w:rsidRDefault="005F7AD4" w:rsidP="00201996">
      <w:pPr>
        <w:shd w:val="clear" w:color="auto" w:fill="FFFFFF"/>
        <w:spacing w:after="100" w:afterAutospacing="1" w:line="240" w:lineRule="auto"/>
        <w:outlineLvl w:val="1"/>
        <w:rPr>
          <w:rFonts w:ascii="Poppins" w:eastAsia="Times New Roman" w:hAnsi="Poppins" w:cs="Poppins"/>
          <w:b/>
          <w:bCs/>
          <w:kern w:val="0"/>
          <w:sz w:val="36"/>
          <w:szCs w:val="36"/>
          <w:lang w:eastAsia="pl-PL"/>
          <w14:ligatures w14:val="none"/>
        </w:rPr>
      </w:pPr>
    </w:p>
    <w:p w14:paraId="269C318C" w14:textId="5B362157" w:rsidR="00201996" w:rsidRPr="00201996" w:rsidRDefault="00201996" w:rsidP="00201996">
      <w:pPr>
        <w:shd w:val="clear" w:color="auto" w:fill="FFFFFF"/>
        <w:spacing w:after="100" w:afterAutospacing="1" w:line="240" w:lineRule="auto"/>
        <w:outlineLvl w:val="1"/>
        <w:rPr>
          <w:rFonts w:ascii="Poppins" w:eastAsia="Times New Roman" w:hAnsi="Poppins" w:cs="Poppins"/>
          <w:b/>
          <w:bCs/>
          <w:kern w:val="0"/>
          <w:sz w:val="36"/>
          <w:szCs w:val="3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36"/>
          <w:szCs w:val="36"/>
          <w:lang w:eastAsia="pl-PL"/>
          <w14:ligatures w14:val="none"/>
        </w:rPr>
        <w:t>Friday — April 11, 2025</w:t>
      </w:r>
    </w:p>
    <w:p w14:paraId="1E7063B8" w14:textId="34D62386" w:rsidR="005F7AD4" w:rsidRPr="00187555" w:rsidRDefault="005F7AD4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</w:pPr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Workshops:</w:t>
      </w:r>
    </w:p>
    <w:p w14:paraId="00D73A30" w14:textId="77777777" w:rsidR="005F7AD4" w:rsidRPr="005F7AD4" w:rsidRDefault="005F7AD4" w:rsidP="005F7AD4">
      <w:pPr>
        <w:shd w:val="clear" w:color="auto" w:fill="FFFFFF"/>
        <w:spacing w:after="100" w:afterAutospacing="1" w:line="240" w:lineRule="auto"/>
        <w:outlineLvl w:val="1"/>
        <w:rPr>
          <w:rFonts w:ascii="Poppins" w:eastAsia="Times New Roman" w:hAnsi="Poppins" w:cs="Poppins"/>
          <w:b/>
          <w:bCs/>
          <w:kern w:val="0"/>
          <w:sz w:val="36"/>
          <w:szCs w:val="3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b/>
          <w:bCs/>
          <w:kern w:val="0"/>
          <w:sz w:val="36"/>
          <w:szCs w:val="36"/>
          <w:lang w:eastAsia="pl-PL"/>
          <w14:ligatures w14:val="none"/>
        </w:rPr>
        <w:t>WORKSHOP A</w:t>
      </w:r>
    </w:p>
    <w:p w14:paraId="5BDFF111" w14:textId="77777777" w:rsidR="005F7AD4" w:rsidRPr="005F7AD4" w:rsidRDefault="005F7AD4" w:rsidP="005F7AD4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Basic echocardiography (ECHO) in Emergency Department</w:t>
      </w:r>
    </w:p>
    <w:p w14:paraId="39300AC5" w14:textId="77777777" w:rsidR="005F7AD4" w:rsidRPr="005F7AD4" w:rsidRDefault="005F7AD4" w:rsidP="005F7AD4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i/>
          <w:iCs/>
          <w:kern w:val="0"/>
          <w:sz w:val="26"/>
          <w:szCs w:val="26"/>
          <w:lang w:val="pl-PL" w:eastAsia="pl-PL"/>
          <w14:ligatures w14:val="none"/>
        </w:rPr>
        <w:t>(Podstawy echokardiografii w SOR)</w:t>
      </w:r>
    </w:p>
    <w:p w14:paraId="0319F499" w14:textId="77777777" w:rsidR="005F7AD4" w:rsidRPr="005F7AD4" w:rsidRDefault="005F7AD4" w:rsidP="005F7AD4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Coordinators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: Zbigniew Sablik MD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PhD</w:t>
      </w:r>
      <w:proofErr w:type="spellEnd"/>
    </w:p>
    <w:p w14:paraId="15C93A92" w14:textId="77777777" w:rsidR="005F7AD4" w:rsidRPr="005F7AD4" w:rsidRDefault="005F7AD4" w:rsidP="005F7AD4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Limit: 2×8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participants</w:t>
      </w:r>
      <w:proofErr w:type="spellEnd"/>
    </w:p>
    <w:p w14:paraId="63D8B43A" w14:textId="77777777" w:rsidR="005F7AD4" w:rsidRPr="005F7AD4" w:rsidRDefault="005F7AD4" w:rsidP="005F7AD4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lastRenderedPageBreak/>
        <w:t>Duration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 Time: 3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hours</w:t>
      </w:r>
      <w:proofErr w:type="spellEnd"/>
    </w:p>
    <w:p w14:paraId="0B8706F7" w14:textId="77777777" w:rsidR="005F7AD4" w:rsidRPr="005F7AD4" w:rsidRDefault="005F7AD4" w:rsidP="005F7AD4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Group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 1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starts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: 08:00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–11:00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</w:p>
    <w:p w14:paraId="5622E8CD" w14:textId="77777777" w:rsidR="005F7AD4" w:rsidRPr="005F7AD4" w:rsidRDefault="005F7AD4" w:rsidP="005F7AD4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Group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 2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starts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: 11:40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–14:40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</w:p>
    <w:p w14:paraId="1449EDB9" w14:textId="77777777" w:rsidR="005F7AD4" w:rsidRPr="005F7AD4" w:rsidRDefault="005F7AD4" w:rsidP="005F7AD4">
      <w:pPr>
        <w:shd w:val="clear" w:color="auto" w:fill="FFFFFF"/>
        <w:spacing w:after="100" w:afterAutospacing="1" w:line="240" w:lineRule="auto"/>
        <w:outlineLvl w:val="1"/>
        <w:rPr>
          <w:rFonts w:ascii="Poppins" w:eastAsia="Times New Roman" w:hAnsi="Poppins" w:cs="Poppins"/>
          <w:b/>
          <w:bCs/>
          <w:kern w:val="0"/>
          <w:sz w:val="36"/>
          <w:szCs w:val="3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b/>
          <w:bCs/>
          <w:kern w:val="0"/>
          <w:sz w:val="36"/>
          <w:szCs w:val="36"/>
          <w:lang w:val="pl-PL" w:eastAsia="pl-PL"/>
          <w14:ligatures w14:val="none"/>
        </w:rPr>
        <w:t>WORKSHOP B</w:t>
      </w:r>
    </w:p>
    <w:p w14:paraId="73317F3C" w14:textId="77777777" w:rsidR="005F7AD4" w:rsidRPr="005F7AD4" w:rsidRDefault="005F7AD4" w:rsidP="005F7AD4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 xml:space="preserve">CBRNE in </w:t>
      </w:r>
      <w:proofErr w:type="spellStart"/>
      <w:r w:rsidRPr="005F7AD4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Emergency</w:t>
      </w:r>
      <w:proofErr w:type="spellEnd"/>
      <w:r w:rsidRPr="005F7AD4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 xml:space="preserve"> </w:t>
      </w:r>
      <w:proofErr w:type="spellStart"/>
      <w:r w:rsidRPr="005F7AD4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Department</w:t>
      </w:r>
      <w:proofErr w:type="spellEnd"/>
    </w:p>
    <w:p w14:paraId="4CEB275E" w14:textId="77777777" w:rsidR="005F7AD4" w:rsidRPr="005F7AD4" w:rsidRDefault="005F7AD4" w:rsidP="005F7AD4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i/>
          <w:iCs/>
          <w:kern w:val="0"/>
          <w:sz w:val="26"/>
          <w:szCs w:val="26"/>
          <w:lang w:val="pl-PL" w:eastAsia="pl-PL"/>
          <w14:ligatures w14:val="none"/>
        </w:rPr>
        <w:t>(CBRNE w Szpitalnym Oddziale Ratunkowym)</w:t>
      </w:r>
    </w:p>
    <w:p w14:paraId="745223AD" w14:textId="77777777" w:rsidR="005F7AD4" w:rsidRPr="005F7AD4" w:rsidRDefault="005F7AD4" w:rsidP="005F7AD4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Coordinators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: Arkadiusz Trzos MD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PhD</w:t>
      </w:r>
      <w:proofErr w:type="spellEnd"/>
    </w:p>
    <w:p w14:paraId="0E2F9E95" w14:textId="77777777" w:rsidR="005F7AD4" w:rsidRPr="005F7AD4" w:rsidRDefault="005F7AD4" w:rsidP="005F7AD4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Limit: 2×8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participants</w:t>
      </w:r>
      <w:proofErr w:type="spellEnd"/>
    </w:p>
    <w:p w14:paraId="53E381FC" w14:textId="77777777" w:rsidR="005F7AD4" w:rsidRPr="005F7AD4" w:rsidRDefault="005F7AD4" w:rsidP="005F7AD4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Time: 3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hours</w:t>
      </w:r>
      <w:proofErr w:type="spellEnd"/>
    </w:p>
    <w:p w14:paraId="59FE81CD" w14:textId="77777777" w:rsidR="005F7AD4" w:rsidRPr="005F7AD4" w:rsidRDefault="005F7AD4" w:rsidP="005F7AD4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Group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 1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starts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: 08:00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–11:00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</w:p>
    <w:p w14:paraId="13C68CD6" w14:textId="77777777" w:rsidR="005F7AD4" w:rsidRPr="005F7AD4" w:rsidRDefault="005F7AD4" w:rsidP="005F7AD4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Group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 2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starts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: 11:40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–14:40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</w:p>
    <w:p w14:paraId="4315AEC8" w14:textId="77777777" w:rsidR="005F7AD4" w:rsidRPr="005F7AD4" w:rsidRDefault="005F7AD4" w:rsidP="005F7AD4">
      <w:pPr>
        <w:shd w:val="clear" w:color="auto" w:fill="FFFFFF"/>
        <w:spacing w:after="100" w:afterAutospacing="1" w:line="240" w:lineRule="auto"/>
        <w:outlineLvl w:val="1"/>
        <w:rPr>
          <w:rFonts w:ascii="Poppins" w:eastAsia="Times New Roman" w:hAnsi="Poppins" w:cs="Poppins"/>
          <w:b/>
          <w:bCs/>
          <w:kern w:val="0"/>
          <w:sz w:val="36"/>
          <w:szCs w:val="3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b/>
          <w:bCs/>
          <w:kern w:val="0"/>
          <w:sz w:val="36"/>
          <w:szCs w:val="36"/>
          <w:lang w:val="pl-PL" w:eastAsia="pl-PL"/>
          <w14:ligatures w14:val="none"/>
        </w:rPr>
        <w:t>WORKSHOP C</w:t>
      </w:r>
    </w:p>
    <w:p w14:paraId="31DEFB9C" w14:textId="77777777" w:rsidR="005F7AD4" w:rsidRPr="005F7AD4" w:rsidRDefault="005F7AD4" w:rsidP="005F7AD4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Economy in Emergency Department</w:t>
      </w:r>
      <w:r w:rsidRPr="005F7AD4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(Polish Language only)</w:t>
      </w:r>
    </w:p>
    <w:p w14:paraId="5267580D" w14:textId="77777777" w:rsidR="005F7AD4" w:rsidRPr="005F7AD4" w:rsidRDefault="005F7AD4" w:rsidP="005F7AD4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i/>
          <w:iCs/>
          <w:kern w:val="0"/>
          <w:sz w:val="26"/>
          <w:szCs w:val="26"/>
          <w:lang w:val="pl-PL" w:eastAsia="pl-PL"/>
          <w14:ligatures w14:val="none"/>
        </w:rPr>
        <w:t>(Rozliczanie procedur medycznych w SOR)</w:t>
      </w:r>
    </w:p>
    <w:p w14:paraId="61A9D665" w14:textId="77777777" w:rsidR="005F7AD4" w:rsidRPr="005F7AD4" w:rsidRDefault="005F7AD4" w:rsidP="005F7AD4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Coordinators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: Patryk Konieczka MD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PhD</w:t>
      </w:r>
      <w:proofErr w:type="spellEnd"/>
    </w:p>
    <w:p w14:paraId="4B92BB34" w14:textId="77777777" w:rsidR="005F7AD4" w:rsidRPr="005F7AD4" w:rsidRDefault="005F7AD4" w:rsidP="005F7AD4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Limit: 50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participants</w:t>
      </w:r>
      <w:proofErr w:type="spellEnd"/>
    </w:p>
    <w:p w14:paraId="5724A3EA" w14:textId="77777777" w:rsidR="005F7AD4" w:rsidRPr="005F7AD4" w:rsidRDefault="005F7AD4" w:rsidP="005F7AD4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Time: 3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hours</w:t>
      </w:r>
      <w:proofErr w:type="spellEnd"/>
    </w:p>
    <w:p w14:paraId="33B122AC" w14:textId="77777777" w:rsidR="005F7AD4" w:rsidRPr="005F7AD4" w:rsidRDefault="005F7AD4" w:rsidP="005F7AD4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Starts: 08:00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–11:00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</w:p>
    <w:p w14:paraId="2D8BF215" w14:textId="77777777" w:rsidR="005F7AD4" w:rsidRPr="005F7AD4" w:rsidRDefault="005F7AD4" w:rsidP="005F7AD4">
      <w:pPr>
        <w:shd w:val="clear" w:color="auto" w:fill="FFFFFF"/>
        <w:spacing w:after="100" w:afterAutospacing="1" w:line="240" w:lineRule="auto"/>
        <w:outlineLvl w:val="1"/>
        <w:rPr>
          <w:rFonts w:ascii="Poppins" w:eastAsia="Times New Roman" w:hAnsi="Poppins" w:cs="Poppins"/>
          <w:b/>
          <w:bCs/>
          <w:kern w:val="0"/>
          <w:sz w:val="36"/>
          <w:szCs w:val="3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b/>
          <w:bCs/>
          <w:kern w:val="0"/>
          <w:sz w:val="36"/>
          <w:szCs w:val="36"/>
          <w:lang w:val="pl-PL" w:eastAsia="pl-PL"/>
          <w14:ligatures w14:val="none"/>
        </w:rPr>
        <w:t>WORKSHOP D</w:t>
      </w:r>
    </w:p>
    <w:p w14:paraId="6CD2E20C" w14:textId="77777777" w:rsidR="005F7AD4" w:rsidRPr="005F7AD4" w:rsidRDefault="005F7AD4" w:rsidP="005F7AD4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5F7AD4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HighFlow</w:t>
      </w:r>
      <w:proofErr w:type="spellEnd"/>
      <w:r w:rsidRPr="005F7AD4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 xml:space="preserve"> </w:t>
      </w:r>
      <w:proofErr w:type="spellStart"/>
      <w:r w:rsidRPr="005F7AD4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Ventilation</w:t>
      </w:r>
      <w:proofErr w:type="spellEnd"/>
      <w:r w:rsidRPr="005F7AD4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 xml:space="preserve"> in </w:t>
      </w:r>
      <w:proofErr w:type="spellStart"/>
      <w:r w:rsidRPr="005F7AD4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Emergency</w:t>
      </w:r>
      <w:proofErr w:type="spellEnd"/>
      <w:r w:rsidRPr="005F7AD4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 xml:space="preserve"> </w:t>
      </w:r>
      <w:proofErr w:type="spellStart"/>
      <w:r w:rsidRPr="005F7AD4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Department</w:t>
      </w:r>
      <w:proofErr w:type="spellEnd"/>
    </w:p>
    <w:p w14:paraId="7136DF11" w14:textId="77777777" w:rsidR="005F7AD4" w:rsidRPr="005F7AD4" w:rsidRDefault="005F7AD4" w:rsidP="005F7AD4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i/>
          <w:iCs/>
          <w:kern w:val="0"/>
          <w:sz w:val="26"/>
          <w:szCs w:val="26"/>
          <w:lang w:val="pl-PL" w:eastAsia="pl-PL"/>
          <w14:ligatures w14:val="none"/>
        </w:rPr>
        <w:t>(Wentylacja wysokoprzepływowa w Szpitalnym Oddziale Ratunkowym)</w:t>
      </w:r>
    </w:p>
    <w:p w14:paraId="611880FD" w14:textId="77777777" w:rsidR="005F7AD4" w:rsidRPr="005F7AD4" w:rsidRDefault="005F7AD4" w:rsidP="005F7AD4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Coordinators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: Marzena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Stawecka</w:t>
      </w:r>
      <w:proofErr w:type="spellEnd"/>
    </w:p>
    <w:p w14:paraId="041966D2" w14:textId="77777777" w:rsidR="005F7AD4" w:rsidRPr="005F7AD4" w:rsidRDefault="005F7AD4" w:rsidP="005F7AD4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Limit: 2×20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participants</w:t>
      </w:r>
      <w:proofErr w:type="spellEnd"/>
    </w:p>
    <w:p w14:paraId="5D8A31E5" w14:textId="77777777" w:rsidR="005F7AD4" w:rsidRPr="005F7AD4" w:rsidRDefault="005F7AD4" w:rsidP="005F7AD4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Time: 3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hours</w:t>
      </w:r>
      <w:proofErr w:type="spellEnd"/>
    </w:p>
    <w:p w14:paraId="19A91375" w14:textId="77777777" w:rsidR="005F7AD4" w:rsidRPr="005F7AD4" w:rsidRDefault="005F7AD4" w:rsidP="005F7AD4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Organiser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: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Fisher&amp;Paykel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 Healthcare</w:t>
      </w:r>
    </w:p>
    <w:p w14:paraId="065C2D40" w14:textId="77777777" w:rsidR="005F7AD4" w:rsidRPr="005F7AD4" w:rsidRDefault="005F7AD4" w:rsidP="005F7AD4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Group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 1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starts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: 09:00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–12:00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</w:p>
    <w:p w14:paraId="19409724" w14:textId="77777777" w:rsidR="005F7AD4" w:rsidRPr="005F7AD4" w:rsidRDefault="005F7AD4" w:rsidP="005F7AD4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Group 2 starts: 13:00 am–16:00 am (closed group)</w:t>
      </w:r>
    </w:p>
    <w:p w14:paraId="5DF2FDF8" w14:textId="77777777" w:rsidR="005F7AD4" w:rsidRPr="005F7AD4" w:rsidRDefault="005F7AD4" w:rsidP="005F7AD4">
      <w:pPr>
        <w:shd w:val="clear" w:color="auto" w:fill="FFFFFF"/>
        <w:spacing w:after="100" w:afterAutospacing="1" w:line="240" w:lineRule="auto"/>
        <w:outlineLvl w:val="1"/>
        <w:rPr>
          <w:rFonts w:ascii="Poppins" w:eastAsia="Times New Roman" w:hAnsi="Poppins" w:cs="Poppins"/>
          <w:b/>
          <w:bCs/>
          <w:kern w:val="0"/>
          <w:sz w:val="36"/>
          <w:szCs w:val="3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b/>
          <w:bCs/>
          <w:kern w:val="0"/>
          <w:sz w:val="36"/>
          <w:szCs w:val="36"/>
          <w:lang w:eastAsia="pl-PL"/>
          <w14:ligatures w14:val="none"/>
        </w:rPr>
        <w:lastRenderedPageBreak/>
        <w:t>WORKSHOP E</w:t>
      </w:r>
    </w:p>
    <w:p w14:paraId="4E05EE48" w14:textId="77777777" w:rsidR="005F7AD4" w:rsidRPr="005F7AD4" w:rsidRDefault="005F7AD4" w:rsidP="005F7AD4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Malpractice Workshop</w:t>
      </w:r>
      <w:r w:rsidRPr="005F7AD4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(Polish Language only)</w:t>
      </w:r>
    </w:p>
    <w:p w14:paraId="54931C2B" w14:textId="77777777" w:rsidR="005F7AD4" w:rsidRPr="005F7AD4" w:rsidRDefault="005F7AD4" w:rsidP="005F7AD4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i/>
          <w:iCs/>
          <w:kern w:val="0"/>
          <w:sz w:val="26"/>
          <w:szCs w:val="26"/>
          <w:lang w:val="pl-PL" w:eastAsia="pl-PL"/>
          <w14:ligatures w14:val="none"/>
        </w:rPr>
        <w:t>(Zaniedbanie jako błąd lekarski)</w:t>
      </w:r>
    </w:p>
    <w:p w14:paraId="2AAC798F" w14:textId="77777777" w:rsidR="005F7AD4" w:rsidRPr="005F7AD4" w:rsidRDefault="005F7AD4" w:rsidP="005F7AD4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Coordinators: Rafał Kubiak Assoc. Prof.</w:t>
      </w:r>
    </w:p>
    <w:p w14:paraId="35C037EB" w14:textId="77777777" w:rsidR="005F7AD4" w:rsidRPr="005F7AD4" w:rsidRDefault="005F7AD4" w:rsidP="005F7AD4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Limit: 50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participants</w:t>
      </w:r>
      <w:proofErr w:type="spellEnd"/>
    </w:p>
    <w:p w14:paraId="2A2E0B76" w14:textId="77777777" w:rsidR="005F7AD4" w:rsidRPr="005F7AD4" w:rsidRDefault="005F7AD4" w:rsidP="005F7AD4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Time: 3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hours</w:t>
      </w:r>
      <w:proofErr w:type="spellEnd"/>
    </w:p>
    <w:p w14:paraId="437A8695" w14:textId="77777777" w:rsidR="005F7AD4" w:rsidRPr="005F7AD4" w:rsidRDefault="005F7AD4" w:rsidP="005F7AD4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Starts: 11:20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–14:20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</w:p>
    <w:p w14:paraId="4E89DE5D" w14:textId="77777777" w:rsidR="005F7AD4" w:rsidRPr="005F7AD4" w:rsidRDefault="005F7AD4" w:rsidP="005F7AD4">
      <w:pPr>
        <w:shd w:val="clear" w:color="auto" w:fill="FFFFFF"/>
        <w:spacing w:after="100" w:afterAutospacing="1" w:line="240" w:lineRule="auto"/>
        <w:outlineLvl w:val="1"/>
        <w:rPr>
          <w:rFonts w:ascii="Poppins" w:eastAsia="Times New Roman" w:hAnsi="Poppins" w:cs="Poppins"/>
          <w:b/>
          <w:bCs/>
          <w:kern w:val="0"/>
          <w:sz w:val="36"/>
          <w:szCs w:val="3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b/>
          <w:bCs/>
          <w:kern w:val="0"/>
          <w:sz w:val="36"/>
          <w:szCs w:val="36"/>
          <w:lang w:val="pl-PL" w:eastAsia="pl-PL"/>
          <w14:ligatures w14:val="none"/>
        </w:rPr>
        <w:t>WORKSHOP F</w:t>
      </w:r>
    </w:p>
    <w:p w14:paraId="1A2486A1" w14:textId="77777777" w:rsidR="005F7AD4" w:rsidRPr="005F7AD4" w:rsidRDefault="005F7AD4" w:rsidP="005F7AD4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Adaptation of Newborn at the Emergency Department</w:t>
      </w:r>
    </w:p>
    <w:p w14:paraId="064D9719" w14:textId="77777777" w:rsidR="005F7AD4" w:rsidRPr="005F7AD4" w:rsidRDefault="005F7AD4" w:rsidP="005F7AD4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i/>
          <w:iCs/>
          <w:kern w:val="0"/>
          <w:sz w:val="26"/>
          <w:szCs w:val="26"/>
          <w:lang w:val="pl-PL" w:eastAsia="pl-PL"/>
          <w14:ligatures w14:val="none"/>
        </w:rPr>
        <w:t>(Adaptacja noworodka po urodzeniu)</w:t>
      </w:r>
    </w:p>
    <w:p w14:paraId="69AA4DEE" w14:textId="77777777" w:rsidR="005F7AD4" w:rsidRPr="005F7AD4" w:rsidRDefault="005F7AD4" w:rsidP="005F7AD4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Coordinators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: Adam Gołuchowski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MSc</w:t>
      </w:r>
      <w:proofErr w:type="spellEnd"/>
    </w:p>
    <w:p w14:paraId="457C97F9" w14:textId="77777777" w:rsidR="005F7AD4" w:rsidRPr="005F7AD4" w:rsidRDefault="005F7AD4" w:rsidP="005F7AD4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Limit: 2×12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participants</w:t>
      </w:r>
      <w:proofErr w:type="spellEnd"/>
    </w:p>
    <w:p w14:paraId="57DF169A" w14:textId="77777777" w:rsidR="005F7AD4" w:rsidRPr="005F7AD4" w:rsidRDefault="005F7AD4" w:rsidP="005F7AD4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Time: 3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hours</w:t>
      </w:r>
      <w:proofErr w:type="spellEnd"/>
    </w:p>
    <w:p w14:paraId="24730869" w14:textId="77777777" w:rsidR="005F7AD4" w:rsidRPr="005F7AD4" w:rsidRDefault="005F7AD4" w:rsidP="005F7AD4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Group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 1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starts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: 08:00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–11:00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</w:p>
    <w:p w14:paraId="6C165E49" w14:textId="77777777" w:rsidR="005F7AD4" w:rsidRPr="005F7AD4" w:rsidRDefault="005F7AD4" w:rsidP="005F7AD4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Group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 2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starts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: 11:40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–14:40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</w:p>
    <w:p w14:paraId="312C14ED" w14:textId="77777777" w:rsidR="005F7AD4" w:rsidRPr="005F7AD4" w:rsidRDefault="005F7AD4" w:rsidP="005F7AD4">
      <w:pPr>
        <w:shd w:val="clear" w:color="auto" w:fill="FFFFFF"/>
        <w:spacing w:after="100" w:afterAutospacing="1" w:line="240" w:lineRule="auto"/>
        <w:outlineLvl w:val="1"/>
        <w:rPr>
          <w:rFonts w:ascii="Poppins" w:eastAsia="Times New Roman" w:hAnsi="Poppins" w:cs="Poppins"/>
          <w:b/>
          <w:bCs/>
          <w:kern w:val="0"/>
          <w:sz w:val="36"/>
          <w:szCs w:val="3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b/>
          <w:bCs/>
          <w:kern w:val="0"/>
          <w:sz w:val="36"/>
          <w:szCs w:val="36"/>
          <w:lang w:val="pl-PL" w:eastAsia="pl-PL"/>
          <w14:ligatures w14:val="none"/>
        </w:rPr>
        <w:t>WORKSHOP G</w:t>
      </w:r>
    </w:p>
    <w:p w14:paraId="032B8C10" w14:textId="77777777" w:rsidR="005F7AD4" w:rsidRPr="005F7AD4" w:rsidRDefault="005F7AD4" w:rsidP="005F7AD4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Simulation in Practice</w:t>
      </w:r>
      <w:r w:rsidRPr="005F7AD4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(English and Polish Language)</w:t>
      </w:r>
    </w:p>
    <w:p w14:paraId="38A8EBA0" w14:textId="77777777" w:rsidR="005F7AD4" w:rsidRPr="005F7AD4" w:rsidRDefault="005F7AD4" w:rsidP="005F7AD4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i/>
          <w:iCs/>
          <w:kern w:val="0"/>
          <w:sz w:val="26"/>
          <w:szCs w:val="26"/>
          <w:lang w:val="pl-PL" w:eastAsia="pl-PL"/>
          <w14:ligatures w14:val="none"/>
        </w:rPr>
        <w:t>(Symulacja w praktyce)</w:t>
      </w:r>
    </w:p>
    <w:p w14:paraId="43641A3D" w14:textId="77777777" w:rsidR="005F7AD4" w:rsidRPr="005F7AD4" w:rsidRDefault="005F7AD4" w:rsidP="005F7AD4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Coordinators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: Maria Bartczak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MSc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,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PhD</w:t>
      </w:r>
      <w:proofErr w:type="spellEnd"/>
    </w:p>
    <w:p w14:paraId="724F8115" w14:textId="77777777" w:rsidR="005F7AD4" w:rsidRPr="005F7AD4" w:rsidRDefault="005F7AD4" w:rsidP="005F7AD4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Limit: 2×12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participants</w:t>
      </w:r>
      <w:proofErr w:type="spellEnd"/>
    </w:p>
    <w:p w14:paraId="6F17E42F" w14:textId="77777777" w:rsidR="005F7AD4" w:rsidRPr="005F7AD4" w:rsidRDefault="005F7AD4" w:rsidP="005F7AD4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Time: 3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hours</w:t>
      </w:r>
      <w:proofErr w:type="spellEnd"/>
    </w:p>
    <w:p w14:paraId="0299CC19" w14:textId="77777777" w:rsidR="005F7AD4" w:rsidRPr="005F7AD4" w:rsidRDefault="005F7AD4" w:rsidP="005F7AD4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Group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 1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starts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: 08:00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–11:00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</w:p>
    <w:p w14:paraId="613799A5" w14:textId="77777777" w:rsidR="005F7AD4" w:rsidRPr="005F7AD4" w:rsidRDefault="005F7AD4" w:rsidP="005F7AD4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Group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 2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starts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: 11:40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–14:40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</w:p>
    <w:p w14:paraId="2D0E427C" w14:textId="77777777" w:rsidR="005F7AD4" w:rsidRPr="005F7AD4" w:rsidRDefault="005F7AD4" w:rsidP="005F7AD4">
      <w:pPr>
        <w:shd w:val="clear" w:color="auto" w:fill="FFFFFF"/>
        <w:spacing w:after="100" w:afterAutospacing="1" w:line="240" w:lineRule="auto"/>
        <w:outlineLvl w:val="1"/>
        <w:rPr>
          <w:rFonts w:ascii="Poppins" w:eastAsia="Times New Roman" w:hAnsi="Poppins" w:cs="Poppins"/>
          <w:b/>
          <w:bCs/>
          <w:kern w:val="0"/>
          <w:sz w:val="36"/>
          <w:szCs w:val="3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b/>
          <w:bCs/>
          <w:kern w:val="0"/>
          <w:sz w:val="36"/>
          <w:szCs w:val="36"/>
          <w:lang w:val="pl-PL" w:eastAsia="pl-PL"/>
          <w14:ligatures w14:val="none"/>
        </w:rPr>
        <w:t>WORKSHOP H</w:t>
      </w:r>
    </w:p>
    <w:p w14:paraId="17195CFA" w14:textId="77777777" w:rsidR="005F7AD4" w:rsidRPr="005F7AD4" w:rsidRDefault="005F7AD4" w:rsidP="005F7AD4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ECMO at the Emergency Department in Practice — From Passing Out to Cannulation: Step by Step to ECMO CPR</w:t>
      </w:r>
    </w:p>
    <w:p w14:paraId="431092B3" w14:textId="77777777" w:rsidR="005F7AD4" w:rsidRPr="005F7AD4" w:rsidRDefault="005F7AD4" w:rsidP="005F7AD4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i/>
          <w:iCs/>
          <w:kern w:val="0"/>
          <w:sz w:val="26"/>
          <w:szCs w:val="26"/>
          <w:lang w:val="pl-PL" w:eastAsia="pl-PL"/>
          <w14:ligatures w14:val="none"/>
        </w:rPr>
        <w:lastRenderedPageBreak/>
        <w:t>(ECMO w praktyce SOR — Od Upadku do Kaniuli: Krok po Kroku do ECMO CPR)</w:t>
      </w:r>
    </w:p>
    <w:p w14:paraId="6DD8B97D" w14:textId="77777777" w:rsidR="005F7AD4" w:rsidRPr="005F7AD4" w:rsidRDefault="005F7AD4" w:rsidP="005F7AD4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Coordinators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: Mariusz Koral</w:t>
      </w:r>
    </w:p>
    <w:p w14:paraId="2E50CFCC" w14:textId="77777777" w:rsidR="005F7AD4" w:rsidRPr="005F7AD4" w:rsidRDefault="005F7AD4" w:rsidP="005F7AD4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Limit: 2×8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participants</w:t>
      </w:r>
      <w:proofErr w:type="spellEnd"/>
    </w:p>
    <w:p w14:paraId="6D40816D" w14:textId="77777777" w:rsidR="005F7AD4" w:rsidRPr="005F7AD4" w:rsidRDefault="005F7AD4" w:rsidP="005F7AD4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Time: 2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hours</w:t>
      </w:r>
      <w:proofErr w:type="spellEnd"/>
    </w:p>
    <w:p w14:paraId="5EB214E7" w14:textId="77777777" w:rsidR="005F7AD4" w:rsidRPr="005F7AD4" w:rsidRDefault="005F7AD4" w:rsidP="005F7AD4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Group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 1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starts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: 09:00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–11:00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</w:p>
    <w:p w14:paraId="70D8C7BE" w14:textId="77777777" w:rsidR="005F7AD4" w:rsidRPr="005F7AD4" w:rsidRDefault="005F7AD4" w:rsidP="005F7AD4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Group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 2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starts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: 11:40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–13:40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</w:p>
    <w:p w14:paraId="4773BE75" w14:textId="77777777" w:rsidR="005F7AD4" w:rsidRPr="005F7AD4" w:rsidRDefault="005F7AD4" w:rsidP="005F7AD4">
      <w:pPr>
        <w:shd w:val="clear" w:color="auto" w:fill="FFFFFF"/>
        <w:spacing w:after="100" w:afterAutospacing="1" w:line="240" w:lineRule="auto"/>
        <w:outlineLvl w:val="1"/>
        <w:rPr>
          <w:rFonts w:ascii="Poppins" w:eastAsia="Times New Roman" w:hAnsi="Poppins" w:cs="Poppins"/>
          <w:b/>
          <w:bCs/>
          <w:kern w:val="0"/>
          <w:sz w:val="36"/>
          <w:szCs w:val="3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b/>
          <w:bCs/>
          <w:kern w:val="0"/>
          <w:sz w:val="36"/>
          <w:szCs w:val="36"/>
          <w:lang w:val="pl-PL" w:eastAsia="pl-PL"/>
          <w14:ligatures w14:val="none"/>
        </w:rPr>
        <w:t>WORKSHOP I</w:t>
      </w:r>
    </w:p>
    <w:p w14:paraId="3E5E60DA" w14:textId="77777777" w:rsidR="005F7AD4" w:rsidRPr="005F7AD4" w:rsidRDefault="005F7AD4" w:rsidP="005F7AD4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Emergency Ultrasonography of knee at the Emergency Department</w:t>
      </w:r>
    </w:p>
    <w:p w14:paraId="45B65693" w14:textId="77777777" w:rsidR="005F7AD4" w:rsidRPr="005F7AD4" w:rsidRDefault="005F7AD4" w:rsidP="005F7AD4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i/>
          <w:iCs/>
          <w:kern w:val="0"/>
          <w:sz w:val="26"/>
          <w:szCs w:val="26"/>
          <w:lang w:val="pl-PL" w:eastAsia="pl-PL"/>
          <w14:ligatures w14:val="none"/>
        </w:rPr>
        <w:t>(Ultrasonografia stawu kolanowego w praktyce SOR)</w:t>
      </w:r>
    </w:p>
    <w:p w14:paraId="7F2414E6" w14:textId="77777777" w:rsidR="005F7AD4" w:rsidRPr="005F7AD4" w:rsidRDefault="005F7AD4" w:rsidP="005F7AD4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Coordinators: Dr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Togay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Evrin (Türkiye)</w:t>
      </w:r>
    </w:p>
    <w:p w14:paraId="2642B10B" w14:textId="77777777" w:rsidR="005F7AD4" w:rsidRPr="005F7AD4" w:rsidRDefault="005F7AD4" w:rsidP="005F7AD4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Limit: 2×8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participants</w:t>
      </w:r>
      <w:proofErr w:type="spellEnd"/>
    </w:p>
    <w:p w14:paraId="678EC5A4" w14:textId="77777777" w:rsidR="005F7AD4" w:rsidRPr="005F7AD4" w:rsidRDefault="005F7AD4" w:rsidP="005F7AD4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Time: 3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hours</w:t>
      </w:r>
      <w:proofErr w:type="spellEnd"/>
    </w:p>
    <w:p w14:paraId="6B410BD4" w14:textId="77777777" w:rsidR="005F7AD4" w:rsidRPr="005F7AD4" w:rsidRDefault="005F7AD4" w:rsidP="005F7AD4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Group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 1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starts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: 08:00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–11:00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</w:p>
    <w:p w14:paraId="396FA965" w14:textId="77777777" w:rsidR="005F7AD4" w:rsidRPr="005F7AD4" w:rsidRDefault="005F7AD4" w:rsidP="005F7AD4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Group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 2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starts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: 11:40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–14:40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</w:p>
    <w:p w14:paraId="0BC25865" w14:textId="77777777" w:rsidR="005F7AD4" w:rsidRPr="005F7AD4" w:rsidRDefault="005F7AD4" w:rsidP="005F7AD4">
      <w:pPr>
        <w:shd w:val="clear" w:color="auto" w:fill="FFFFFF"/>
        <w:spacing w:after="100" w:afterAutospacing="1" w:line="240" w:lineRule="auto"/>
        <w:outlineLvl w:val="1"/>
        <w:rPr>
          <w:rFonts w:ascii="Poppins" w:eastAsia="Times New Roman" w:hAnsi="Poppins" w:cs="Poppins"/>
          <w:b/>
          <w:bCs/>
          <w:kern w:val="0"/>
          <w:sz w:val="36"/>
          <w:szCs w:val="3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b/>
          <w:bCs/>
          <w:kern w:val="0"/>
          <w:sz w:val="36"/>
          <w:szCs w:val="36"/>
          <w:lang w:val="pl-PL" w:eastAsia="pl-PL"/>
          <w14:ligatures w14:val="none"/>
        </w:rPr>
        <w:t>WORKSHOP K</w:t>
      </w:r>
    </w:p>
    <w:p w14:paraId="39C5BFDB" w14:textId="77777777" w:rsidR="005F7AD4" w:rsidRPr="005F7AD4" w:rsidRDefault="005F7AD4" w:rsidP="005F7AD4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Mass Casualty Management in the Emergency Department — Lessons Learned in Lebanon</w:t>
      </w:r>
    </w:p>
    <w:p w14:paraId="725E11FE" w14:textId="77777777" w:rsidR="005F7AD4" w:rsidRPr="005F7AD4" w:rsidRDefault="005F7AD4" w:rsidP="005F7AD4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Coordinators: Prof. Amin Antoine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Kazzi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(President of Lebanese Society of Emergency Medicine)</w:t>
      </w:r>
    </w:p>
    <w:p w14:paraId="1DE52A85" w14:textId="77777777" w:rsidR="005F7AD4" w:rsidRPr="005F7AD4" w:rsidRDefault="005F7AD4" w:rsidP="005F7AD4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Limit: 50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participants</w:t>
      </w:r>
      <w:proofErr w:type="spellEnd"/>
    </w:p>
    <w:p w14:paraId="7B9D03DC" w14:textId="77777777" w:rsidR="005F7AD4" w:rsidRPr="005F7AD4" w:rsidRDefault="005F7AD4" w:rsidP="005F7AD4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Time: 2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hours</w:t>
      </w:r>
      <w:proofErr w:type="spellEnd"/>
    </w:p>
    <w:p w14:paraId="51A9FD11" w14:textId="77777777" w:rsidR="005F7AD4" w:rsidRPr="005F7AD4" w:rsidRDefault="005F7AD4" w:rsidP="005F7AD4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Starts: 03:20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pm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–05:20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pm</w:t>
      </w:r>
      <w:proofErr w:type="spellEnd"/>
    </w:p>
    <w:p w14:paraId="4F18297A" w14:textId="77777777" w:rsidR="005F7AD4" w:rsidRPr="005F7AD4" w:rsidRDefault="005F7AD4" w:rsidP="005F7AD4">
      <w:pPr>
        <w:shd w:val="clear" w:color="auto" w:fill="FFFFFF"/>
        <w:spacing w:after="100" w:afterAutospacing="1" w:line="240" w:lineRule="auto"/>
        <w:outlineLvl w:val="1"/>
        <w:rPr>
          <w:rFonts w:ascii="Poppins" w:eastAsia="Times New Roman" w:hAnsi="Poppins" w:cs="Poppins"/>
          <w:b/>
          <w:bCs/>
          <w:kern w:val="0"/>
          <w:sz w:val="36"/>
          <w:szCs w:val="3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b/>
          <w:bCs/>
          <w:kern w:val="0"/>
          <w:sz w:val="36"/>
          <w:szCs w:val="36"/>
          <w:lang w:eastAsia="pl-PL"/>
          <w14:ligatures w14:val="none"/>
        </w:rPr>
        <w:t>WORKSHOP L</w:t>
      </w:r>
    </w:p>
    <w:p w14:paraId="6CFC1176" w14:textId="77777777" w:rsidR="005F7AD4" w:rsidRPr="005F7AD4" w:rsidRDefault="005F7AD4" w:rsidP="005F7AD4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Implementation of the NEWS2 scale and use of the vital signs monitoring system</w:t>
      </w:r>
    </w:p>
    <w:p w14:paraId="1D36BFD3" w14:textId="77777777" w:rsidR="005F7AD4" w:rsidRPr="005F7AD4" w:rsidRDefault="005F7AD4" w:rsidP="005F7AD4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i/>
          <w:iCs/>
          <w:kern w:val="0"/>
          <w:sz w:val="26"/>
          <w:szCs w:val="26"/>
          <w:lang w:val="pl-PL" w:eastAsia="pl-PL"/>
          <w14:ligatures w14:val="none"/>
        </w:rPr>
        <w:t>(Implementacja skali NEWS2 i wykorzystywanie systemu monitorowania funkcji życiowych)</w:t>
      </w:r>
    </w:p>
    <w:p w14:paraId="5869C11E" w14:textId="77777777" w:rsidR="005F7AD4" w:rsidRPr="005F7AD4" w:rsidRDefault="005F7AD4" w:rsidP="005F7AD4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lastRenderedPageBreak/>
        <w:t>Coordinator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: Mgr Andrzej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Morajda</w:t>
      </w:r>
      <w:proofErr w:type="spellEnd"/>
    </w:p>
    <w:p w14:paraId="6C226FF7" w14:textId="77777777" w:rsidR="005F7AD4" w:rsidRPr="005F7AD4" w:rsidRDefault="005F7AD4" w:rsidP="005F7AD4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Limit: 20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participants</w:t>
      </w:r>
      <w:proofErr w:type="spellEnd"/>
    </w:p>
    <w:p w14:paraId="002E4F4B" w14:textId="77777777" w:rsidR="005F7AD4" w:rsidRPr="005F7AD4" w:rsidRDefault="005F7AD4" w:rsidP="005F7AD4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Time: 3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hours</w:t>
      </w:r>
      <w:proofErr w:type="spellEnd"/>
    </w:p>
    <w:p w14:paraId="0BA4ADC4" w14:textId="77777777" w:rsidR="005F7AD4" w:rsidRPr="005F7AD4" w:rsidRDefault="005F7AD4" w:rsidP="005F7AD4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Starts: 10:00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 – 13:00 </w:t>
      </w:r>
      <w:proofErr w:type="spellStart"/>
      <w:r w:rsidRPr="005F7AD4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</w:p>
    <w:p w14:paraId="47AAF08D" w14:textId="77777777" w:rsidR="005F7AD4" w:rsidRPr="005F7AD4" w:rsidRDefault="005F7AD4" w:rsidP="005F7AD4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5F7AD4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Enroll: by e-mail to </w:t>
      </w:r>
      <w:hyperlink r:id="rId5" w:history="1">
        <w:r w:rsidRPr="005F7AD4">
          <w:rPr>
            <w:rFonts w:ascii="Poppins" w:eastAsia="Times New Roman" w:hAnsi="Poppins" w:cs="Poppins"/>
            <w:kern w:val="0"/>
            <w:sz w:val="26"/>
            <w:szCs w:val="26"/>
            <w:u w:val="single"/>
            <w:lang w:eastAsia="pl-PL"/>
            <w14:ligatures w14:val="none"/>
          </w:rPr>
          <w:t>sor55@wp.pl</w:t>
        </w:r>
      </w:hyperlink>
    </w:p>
    <w:p w14:paraId="09B738C0" w14:textId="77777777" w:rsidR="005F7AD4" w:rsidRPr="00187555" w:rsidRDefault="005F7AD4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</w:pPr>
    </w:p>
    <w:p w14:paraId="5125800E" w14:textId="60AB15CE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Opening: 6 pm – 8 pm</w:t>
      </w:r>
    </w:p>
    <w:p w14:paraId="26AE7BC5" w14:textId="77777777" w:rsidR="00201996" w:rsidRPr="00201996" w:rsidRDefault="00201996" w:rsidP="00201996">
      <w:pPr>
        <w:shd w:val="clear" w:color="auto" w:fill="FFFFFF"/>
        <w:spacing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  <w:t>Opening Session : KEYNOTE LECTURES</w:t>
      </w:r>
    </w:p>
    <w:p w14:paraId="0ECEF083" w14:textId="77777777" w:rsidR="00201996" w:rsidRPr="00201996" w:rsidRDefault="00201996" w:rsidP="002019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Dr. Saleh Fares Al-Ali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(IFEM President)</w:t>
      </w:r>
    </w:p>
    <w:p w14:paraId="33ED910E" w14:textId="77777777" w:rsidR="00201996" w:rsidRPr="00201996" w:rsidRDefault="00201996" w:rsidP="002019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Elder Abuse: Where to look for it —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Dr. Robert Leach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(EUSEM President)</w:t>
      </w:r>
    </w:p>
    <w:p w14:paraId="3BE29A28" w14:textId="77777777" w:rsidR="00201996" w:rsidRPr="00201996" w:rsidRDefault="00201996" w:rsidP="00201996">
      <w:pPr>
        <w:shd w:val="clear" w:color="auto" w:fill="FFFFFF"/>
        <w:spacing w:after="100" w:afterAutospacing="1" w:line="240" w:lineRule="auto"/>
        <w:outlineLvl w:val="1"/>
        <w:rPr>
          <w:rFonts w:ascii="Poppins" w:eastAsia="Times New Roman" w:hAnsi="Poppins" w:cs="Poppins"/>
          <w:b/>
          <w:bCs/>
          <w:kern w:val="0"/>
          <w:sz w:val="36"/>
          <w:szCs w:val="3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36"/>
          <w:szCs w:val="36"/>
          <w:lang w:eastAsia="pl-PL"/>
          <w14:ligatures w14:val="none"/>
        </w:rPr>
        <w:t>Saturday — April 12, 2025</w:t>
      </w:r>
    </w:p>
    <w:p w14:paraId="7F40C2B9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8:00 am – 7:10 pm</w:t>
      </w:r>
    </w:p>
    <w:p w14:paraId="727B3D5F" w14:textId="77777777" w:rsidR="00201996" w:rsidRPr="00201996" w:rsidRDefault="00201996" w:rsidP="00201996">
      <w:pPr>
        <w:shd w:val="clear" w:color="auto" w:fill="FFFFFF"/>
        <w:spacing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  <w:t>Session 1 : EDUCATION / SIMULATION 8:00 am – 9:10 am</w:t>
      </w:r>
    </w:p>
    <w:p w14:paraId="7CEE639D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Moderators:</w:t>
      </w:r>
    </w:p>
    <w:p w14:paraId="607072D9" w14:textId="77777777" w:rsidR="00201996" w:rsidRPr="00201996" w:rsidRDefault="00201996" w:rsidP="002019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Prof. Judith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Tintinalli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 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(USA)</w:t>
      </w:r>
    </w:p>
    <w:p w14:paraId="54F2CF90" w14:textId="77777777" w:rsidR="00201996" w:rsidRPr="00201996" w:rsidRDefault="00201996" w:rsidP="002019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Prof. Janusz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Janczukowicz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(Medical University of Lodz, Poland)</w:t>
      </w:r>
    </w:p>
    <w:p w14:paraId="0211B443" w14:textId="77777777" w:rsidR="00201996" w:rsidRPr="00201996" w:rsidRDefault="00201996" w:rsidP="002019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Prof. Monica Gaddis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(USA)</w:t>
      </w:r>
    </w:p>
    <w:p w14:paraId="7C3D25DC" w14:textId="77777777" w:rsidR="00201996" w:rsidRPr="00201996" w:rsidRDefault="00201996" w:rsidP="002019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Challenges in Emergency Medicine residency training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Prof. Judith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Tintinalli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 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(USA)</w:t>
      </w:r>
    </w:p>
    <w:p w14:paraId="50E2599E" w14:textId="77777777" w:rsidR="00201996" w:rsidRPr="00201996" w:rsidRDefault="00201996" w:rsidP="002019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Emergency Ultrasound: Past, Present and Future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Prof. O. John Ma 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(USA)</w:t>
      </w:r>
    </w:p>
    <w:p w14:paraId="1694D426" w14:textId="77777777" w:rsidR="00201996" w:rsidRPr="00201996" w:rsidRDefault="00201996" w:rsidP="002019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Simulation in Low-Resource Setting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Assist. Prof. Demet Ari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 (Emergency Medicine Department, </w:t>
      </w:r>
      <w:proofErr w:type="spellStart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Kahramanmaras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Sutcu Imam University, Türkiye)</w:t>
      </w:r>
    </w:p>
    <w:p w14:paraId="669B6FCC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Discussion 9:00 am – 9:10 am</w:t>
      </w:r>
    </w:p>
    <w:p w14:paraId="741CD593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lastRenderedPageBreak/>
        <w:t>Coffee Break 9:10 am – 9:25 am</w:t>
      </w:r>
    </w:p>
    <w:p w14:paraId="113A5AE5" w14:textId="77777777" w:rsidR="00201996" w:rsidRPr="00201996" w:rsidRDefault="00201996" w:rsidP="00201996">
      <w:pPr>
        <w:shd w:val="clear" w:color="auto" w:fill="FFFFFF"/>
        <w:spacing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  <w:t>Session 2 : TACTICAL AND COMBAT EMERGENCIES MILITARY SESSION 9:25 am – 11:15 am</w:t>
      </w:r>
    </w:p>
    <w:p w14:paraId="06BDCBA7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Moderators:</w:t>
      </w:r>
    </w:p>
    <w:p w14:paraId="3A3A6B95" w14:textId="77777777" w:rsidR="00201996" w:rsidRPr="00201996" w:rsidRDefault="00201996" w:rsidP="002019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Prof. Waldemar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Machała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 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(Lodz, Poland)</w:t>
      </w:r>
    </w:p>
    <w:p w14:paraId="6E3E0985" w14:textId="77777777" w:rsidR="00201996" w:rsidRPr="00201996" w:rsidRDefault="00201996" w:rsidP="002019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Prof. Dinas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Vaitkaitis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(Kaunas, Lithuania)</w:t>
      </w:r>
    </w:p>
    <w:p w14:paraId="5D001DB7" w14:textId="77777777" w:rsidR="00201996" w:rsidRPr="00201996" w:rsidRDefault="00201996" w:rsidP="002019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Anita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Podlasin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(Lodz, Poland)</w:t>
      </w:r>
    </w:p>
    <w:p w14:paraId="6880CC9F" w14:textId="77777777" w:rsidR="00201996" w:rsidRPr="00201996" w:rsidRDefault="00201996" w:rsidP="002019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Prof. Mariusz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Goniewicz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(Lublin, Poland)</w:t>
      </w:r>
    </w:p>
    <w:p w14:paraId="3036D31E" w14:textId="77777777" w:rsidR="00201996" w:rsidRPr="00201996" w:rsidRDefault="00201996" w:rsidP="002019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Hospital resilience. Can civilian hospitals ideally prepare for war?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Prof. Dinas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Vaitkaitis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(Kaunas, Lithuania)</w:t>
      </w:r>
    </w:p>
    <w:p w14:paraId="424DFA31" w14:textId="77777777" w:rsidR="00201996" w:rsidRPr="00201996" w:rsidRDefault="00201996" w:rsidP="002019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CBRNE Medicine Project: Emergency Medical Management of patients in the Emergency Department (</w:t>
      </w:r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Projekt CBRNE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medycyna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: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Postępowanie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ratowniczo-medyczne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 z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pacjentem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 w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szpitalnym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oddziale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ratunkowym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)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Arkadiusz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Trzos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MD PhD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(Cracow, Poland)</w:t>
      </w:r>
    </w:p>
    <w:p w14:paraId="448410E7" w14:textId="77777777" w:rsidR="00201996" w:rsidRPr="00201996" w:rsidRDefault="00201996" w:rsidP="002019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Tourniquets on the Battlefield: efficacy and risks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 Natalia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Izhytska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 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(Lviv, </w:t>
      </w:r>
      <w:proofErr w:type="spellStart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Ukraina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)</w:t>
      </w:r>
    </w:p>
    <w:p w14:paraId="1989455D" w14:textId="77777777" w:rsidR="00201996" w:rsidRPr="00201996" w:rsidRDefault="00201996" w:rsidP="002019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The use of white phosphorus. One of the aggressive elements of Russia’s war against Ukraine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Roman Liakhovich, Olesia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Tys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, Yaroslav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Kitsak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 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(Ternopil, </w:t>
      </w:r>
      <w:proofErr w:type="spellStart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Ukraina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)</w:t>
      </w:r>
    </w:p>
    <w:p w14:paraId="4236B349" w14:textId="77777777" w:rsidR="00201996" w:rsidRPr="00201996" w:rsidRDefault="00201996" w:rsidP="002019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Gunshot wounds of the limbs. Features of the course of the injury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 Olesia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Tys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, Roman Liakhovich, Yaroslav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Kitsak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 (Ternopil, </w:t>
      </w:r>
      <w:proofErr w:type="spellStart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Ukraina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)</w:t>
      </w:r>
    </w:p>
    <w:p w14:paraId="4788E1B1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Discussion 11:05 am – 11:15 am</w:t>
      </w:r>
    </w:p>
    <w:p w14:paraId="69472BE6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Coffee Break 11:15 am – 11:30 am</w:t>
      </w:r>
    </w:p>
    <w:p w14:paraId="6A6C0645" w14:textId="77777777" w:rsidR="00201996" w:rsidRPr="00201996" w:rsidRDefault="00201996" w:rsidP="00201996">
      <w:pPr>
        <w:shd w:val="clear" w:color="auto" w:fill="FFFFFF"/>
        <w:spacing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  <w:t>Session 3 : TRAUMA 11:30 am – 1:05 pm</w:t>
      </w:r>
    </w:p>
    <w:p w14:paraId="4D397E9A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Moderators:</w:t>
      </w:r>
    </w:p>
    <w:p w14:paraId="31BAA540" w14:textId="77777777" w:rsidR="00201996" w:rsidRPr="00201996" w:rsidRDefault="00201996" w:rsidP="00201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Prof. Lisa Moreno-Walton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(USA)</w:t>
      </w:r>
    </w:p>
    <w:p w14:paraId="606250C7" w14:textId="77777777" w:rsidR="00201996" w:rsidRPr="00201996" w:rsidRDefault="00201996" w:rsidP="00201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Dr Rakesh Jalali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(Poland)</w:t>
      </w:r>
    </w:p>
    <w:p w14:paraId="36C1DBE7" w14:textId="77777777" w:rsidR="00201996" w:rsidRPr="00201996" w:rsidRDefault="00201996" w:rsidP="00201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lastRenderedPageBreak/>
        <w:t xml:space="preserve">Prof. Krystyn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Sosada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(Poland)</w:t>
      </w:r>
    </w:p>
    <w:p w14:paraId="461DFF30" w14:textId="77777777" w:rsidR="00201996" w:rsidRPr="00201996" w:rsidRDefault="00201996" w:rsidP="002019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Updates of wound management at ED –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 Prof. Lisa Moreno-Walton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(Past President of American Academy of Emergency Medicine – AAEM, USA)</w:t>
      </w:r>
    </w:p>
    <w:p w14:paraId="07D3BF37" w14:textId="77777777" w:rsidR="00201996" w:rsidRPr="00201996" w:rsidRDefault="00201996" w:rsidP="002019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Traumatic cardiac arrest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 – 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Lithuanian experience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 Vytautas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Aukstakalnis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MD PhD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(Lithuanian University of Health Sciences Kauno)</w:t>
      </w:r>
    </w:p>
    <w:p w14:paraId="615B4E3C" w14:textId="77777777" w:rsidR="00201996" w:rsidRPr="00201996" w:rsidRDefault="00201996" w:rsidP="002019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Rethinking Overuse in Minor Head Trauma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Kristina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Blaziene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MD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(Lithuanian University of Health Sciences Kauno)</w:t>
      </w:r>
    </w:p>
    <w:p w14:paraId="06D548EA" w14:textId="77777777" w:rsidR="00201996" w:rsidRPr="00201996" w:rsidRDefault="00201996" w:rsidP="002019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In search for “brain troponin”: S100B, GFAP and UCH-L1 as the markers of brain injury in ED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Rakesh Jalali MD PhD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(Poland)</w:t>
      </w:r>
    </w:p>
    <w:p w14:paraId="3F5AE8D0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Discussion 12:50 am – 1:05 pm</w:t>
      </w:r>
    </w:p>
    <w:p w14:paraId="1DA2490F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Lunch Break 1:05 pm – 2:00 pm</w:t>
      </w:r>
    </w:p>
    <w:p w14:paraId="75D98196" w14:textId="77777777" w:rsidR="00201996" w:rsidRPr="00201996" w:rsidRDefault="00201996" w:rsidP="00201996">
      <w:pPr>
        <w:shd w:val="clear" w:color="auto" w:fill="FFFFFF"/>
        <w:spacing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  <w:t>Session 4 : PEDIATRICS 2:00 pm – 3:30 pm</w:t>
      </w:r>
    </w:p>
    <w:p w14:paraId="344D6016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bookmarkStart w:id="0" w:name="_Hlk193647482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Moderators:</w:t>
      </w:r>
    </w:p>
    <w:p w14:paraId="176C0AEE" w14:textId="77777777" w:rsidR="00201996" w:rsidRPr="00201996" w:rsidRDefault="00201996" w:rsidP="002019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Dr Ffion Davies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(Leicester, UK)</w:t>
      </w:r>
    </w:p>
    <w:p w14:paraId="26EC0542" w14:textId="77777777" w:rsidR="00201996" w:rsidRPr="00201996" w:rsidRDefault="00201996" w:rsidP="002019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Prof. Lina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Jankauskaite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 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(Kaunas, Lithuania)</w:t>
      </w:r>
    </w:p>
    <w:p w14:paraId="479282AD" w14:textId="77777777" w:rsidR="00201996" w:rsidRPr="00201996" w:rsidRDefault="00201996" w:rsidP="002019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Prof. Andrzej Piotrowski 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(Warsaw, Poland)</w:t>
      </w:r>
      <w:bookmarkEnd w:id="0"/>
    </w:p>
    <w:p w14:paraId="5AAC0E8C" w14:textId="77777777" w:rsidR="00201996" w:rsidRPr="00201996" w:rsidRDefault="00201996" w:rsidP="002019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Sudden cardiac death in children and young adults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 Ffion Davies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(Leicester, UK)</w:t>
      </w:r>
    </w:p>
    <w:p w14:paraId="15B6F9B0" w14:textId="77777777" w:rsidR="00201996" w:rsidRPr="00201996" w:rsidRDefault="00201996" w:rsidP="002019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Rapid assessment of pediatric patients using the pediatric assessment triangle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 Adan R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Atriham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 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(USA)</w:t>
      </w:r>
    </w:p>
    <w:p w14:paraId="27958CD6" w14:textId="77777777" w:rsidR="00201996" w:rsidRPr="00201996" w:rsidRDefault="00201996" w:rsidP="002019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Choosing wisely in pediatric emergency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 Lina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Jankauskaite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 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(Kaunas, Lithuania)</w:t>
      </w:r>
    </w:p>
    <w:p w14:paraId="2F48B48D" w14:textId="77777777" w:rsidR="00201996" w:rsidRPr="00201996" w:rsidRDefault="00201996" w:rsidP="002019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5 things to do in approaching sick children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 Adan R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Atriham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(USA)</w:t>
      </w:r>
    </w:p>
    <w:p w14:paraId="134351A7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Discussion 3:20 pm – 3:30 pm</w:t>
      </w:r>
    </w:p>
    <w:p w14:paraId="18A031A3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Coffee Break 3:30 pm – 3:40 pm</w:t>
      </w:r>
    </w:p>
    <w:p w14:paraId="549CF602" w14:textId="77777777" w:rsidR="00201996" w:rsidRPr="00201996" w:rsidRDefault="00201996" w:rsidP="00201996">
      <w:pPr>
        <w:shd w:val="clear" w:color="auto" w:fill="FFFFFF"/>
        <w:spacing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  <w:lastRenderedPageBreak/>
        <w:t>Session 4 : INFECTION AND SEPSIS PROBLEMS 3:40 pm – 5:10 pm</w:t>
      </w:r>
    </w:p>
    <w:p w14:paraId="2496829F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Moderators:</w:t>
      </w:r>
    </w:p>
    <w:p w14:paraId="3D1DC3B6" w14:textId="77777777" w:rsidR="00201996" w:rsidRPr="00201996" w:rsidRDefault="00201996" w:rsidP="002019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Mederle Ovidiu Alexandru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(Timisoara, Romania)</w:t>
      </w:r>
    </w:p>
    <w:p w14:paraId="39E9EE91" w14:textId="77777777" w:rsidR="00201996" w:rsidRPr="00201996" w:rsidRDefault="00201996" w:rsidP="002019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Georgios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Notas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(Greece)</w:t>
      </w:r>
    </w:p>
    <w:p w14:paraId="5E71F529" w14:textId="77777777" w:rsidR="00201996" w:rsidRPr="00201996" w:rsidRDefault="00201996" w:rsidP="002019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Prof. Andrzej Piotrowski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(Warsaw, Poland)</w:t>
      </w:r>
    </w:p>
    <w:p w14:paraId="54D7007B" w14:textId="77777777" w:rsidR="00201996" w:rsidRPr="00201996" w:rsidRDefault="00201996" w:rsidP="002019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Updates on sepsis and septic shock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Prof. Mederle Ovidiu Alexandru 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(Timisoara, Romania)</w:t>
      </w:r>
    </w:p>
    <w:p w14:paraId="573A5FAD" w14:textId="77777777" w:rsidR="00201996" w:rsidRPr="00201996" w:rsidRDefault="00201996" w:rsidP="002019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Identifying and managing Sepsis in the Pediatric Emergency Department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Prof. Andrzej Piotrowski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(Warsaw, Poland)</w:t>
      </w:r>
    </w:p>
    <w:p w14:paraId="75754663" w14:textId="77777777" w:rsidR="00201996" w:rsidRPr="00201996" w:rsidRDefault="00201996" w:rsidP="002019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Identifying and managing Sepsis in the Emergency Department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Prof. Georgios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Notas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(Greece)</w:t>
      </w:r>
    </w:p>
    <w:p w14:paraId="2F1A3C4D" w14:textId="77777777" w:rsidR="00201996" w:rsidRPr="00201996" w:rsidRDefault="00201996" w:rsidP="002019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Fever in a patient returning from abroad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dr Andrzej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Kuprianowicz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(Poland)</w:t>
      </w:r>
    </w:p>
    <w:p w14:paraId="1C882506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Discussion 5:00 pm – 5:10 pm</w:t>
      </w:r>
    </w:p>
    <w:p w14:paraId="2E0122DC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Coffee Break 5:10 pm – 5:20 pm</w:t>
      </w:r>
    </w:p>
    <w:p w14:paraId="7CA316ED" w14:textId="77777777" w:rsidR="00201996" w:rsidRPr="00201996" w:rsidRDefault="00201996" w:rsidP="00201996">
      <w:pPr>
        <w:shd w:val="clear" w:color="auto" w:fill="FFFFFF"/>
        <w:spacing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  <w:t>Session 5 : TOXICOLOGY 5:20 pm – 7:10 pm</w:t>
      </w:r>
    </w:p>
    <w:p w14:paraId="17B38D78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Moderators:</w:t>
      </w:r>
    </w:p>
    <w:p w14:paraId="5E46E260" w14:textId="77777777" w:rsidR="00201996" w:rsidRPr="00201996" w:rsidRDefault="00201996" w:rsidP="0020199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Prof. Jacek Anand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(President of Polish Society of Toxicology, Poland)</w:t>
      </w:r>
    </w:p>
    <w:p w14:paraId="6067560A" w14:textId="77777777" w:rsidR="00201996" w:rsidRPr="00201996" w:rsidRDefault="00201996" w:rsidP="0020199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Prof. Juliusz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Jakubaszko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(Poland)</w:t>
      </w:r>
    </w:p>
    <w:p w14:paraId="775C9D50" w14:textId="77777777" w:rsidR="00201996" w:rsidRPr="00201996" w:rsidRDefault="00201996" w:rsidP="0020199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Prof. Ziad N.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Kazzi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MD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(Toxicology &amp; Emergency Medicine; Vice President ACMT and Past President MENTOX)</w:t>
      </w:r>
    </w:p>
    <w:p w14:paraId="370C048B" w14:textId="77777777" w:rsidR="00201996" w:rsidRPr="00201996" w:rsidRDefault="00201996" w:rsidP="002019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Treatment of local </w:t>
      </w:r>
      <w:proofErr w:type="spellStart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anaesthesia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toxicity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Prof. Samy Ezzat Aziz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(Cairo, Egypt)</w:t>
      </w:r>
    </w:p>
    <w:p w14:paraId="63171359" w14:textId="77777777" w:rsidR="00201996" w:rsidRPr="00201996" w:rsidRDefault="00201996" w:rsidP="002019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Betablockers and calcium </w:t>
      </w:r>
      <w:proofErr w:type="spellStart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blocekrs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poisonings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Prof. Natalia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Pawlas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MD PhD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(Poland)</w:t>
      </w:r>
    </w:p>
    <w:p w14:paraId="074E28C8" w14:textId="77777777" w:rsidR="00201996" w:rsidRPr="00201996" w:rsidRDefault="00201996" w:rsidP="002019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Are synthetic opioids dangerous for emergency care providers?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Marek Wiśniewski MD PhD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(Poland)</w:t>
      </w:r>
    </w:p>
    <w:p w14:paraId="5C7F4643" w14:textId="77777777" w:rsidR="00201996" w:rsidRPr="00201996" w:rsidRDefault="00201996" w:rsidP="002019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lastRenderedPageBreak/>
        <w:t>Symptomatology and management of lamotrigine and pregabalin poisonings, with presentation of clinical cases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Marcin Bitel MD PhD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(Poland)</w:t>
      </w:r>
    </w:p>
    <w:p w14:paraId="19B76EBB" w14:textId="77777777" w:rsidR="00201996" w:rsidRPr="00201996" w:rsidRDefault="00201996" w:rsidP="002019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QT-prolongation caused by toxic agents-what are the new guidelines?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Piotr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Kabata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MD PhD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(Poland)</w:t>
      </w:r>
    </w:p>
    <w:p w14:paraId="2D1FAF1C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Discussion 7:00 pm – 7:10 pm</w:t>
      </w:r>
    </w:p>
    <w:p w14:paraId="338DA156" w14:textId="77777777" w:rsidR="00201996" w:rsidRPr="00201996" w:rsidRDefault="00201996" w:rsidP="00201996">
      <w:pPr>
        <w:shd w:val="clear" w:color="auto" w:fill="FFFFFF"/>
        <w:spacing w:after="100" w:afterAutospacing="1" w:line="240" w:lineRule="auto"/>
        <w:outlineLvl w:val="1"/>
        <w:rPr>
          <w:rFonts w:ascii="Poppins" w:eastAsia="Times New Roman" w:hAnsi="Poppins" w:cs="Poppins"/>
          <w:b/>
          <w:bCs/>
          <w:kern w:val="0"/>
          <w:sz w:val="36"/>
          <w:szCs w:val="3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36"/>
          <w:szCs w:val="36"/>
          <w:lang w:eastAsia="pl-PL"/>
          <w14:ligatures w14:val="none"/>
        </w:rPr>
        <w:t>Saturday — April 12, 2025 — Sessions of West Aula</w:t>
      </w:r>
    </w:p>
    <w:p w14:paraId="5B7323C0" w14:textId="77777777" w:rsidR="00201996" w:rsidRPr="00201996" w:rsidRDefault="00201996" w:rsidP="00201996">
      <w:pPr>
        <w:shd w:val="clear" w:color="auto" w:fill="FFFFFF"/>
        <w:spacing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  <w:t>Session 1A : MASS CASAULTY — DISASTER MEDICNE 8:00 am – 9:40 am</w:t>
      </w:r>
    </w:p>
    <w:p w14:paraId="1245BDB0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Moderators:</w:t>
      </w:r>
    </w:p>
    <w:p w14:paraId="188ACC27" w14:textId="2524ED17" w:rsidR="00201996" w:rsidRPr="00201996" w:rsidRDefault="00201996" w:rsidP="00201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Prof. </w:t>
      </w:r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Mehmet Akif </w:t>
      </w:r>
      <w:proofErr w:type="spellStart"/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Karamercan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</w:t>
      </w:r>
      <w:r w:rsidRPr="00187555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Türkiye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)</w:t>
      </w:r>
    </w:p>
    <w:p w14:paraId="1FC6A506" w14:textId="716F084D" w:rsidR="00201996" w:rsidRPr="00201996" w:rsidRDefault="00201996" w:rsidP="00201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Dr </w:t>
      </w:r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Carlos Garcia Rosas 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</w:t>
      </w:r>
      <w:r w:rsidRPr="00187555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Mexico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)</w:t>
      </w:r>
    </w:p>
    <w:p w14:paraId="22B59B24" w14:textId="77EDE508" w:rsidR="00201996" w:rsidRPr="00187555" w:rsidRDefault="00201996" w:rsidP="00201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Prof. </w:t>
      </w:r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Amin Antoine </w:t>
      </w:r>
      <w:proofErr w:type="spellStart"/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Kazzi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</w:t>
      </w:r>
      <w:r w:rsidRPr="00187555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Lebanon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)</w:t>
      </w:r>
    </w:p>
    <w:p w14:paraId="745FA7B2" w14:textId="3386A5C9" w:rsidR="00201996" w:rsidRPr="00187555" w:rsidRDefault="00201996" w:rsidP="00201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</w:pPr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Marcin </w:t>
      </w:r>
      <w:proofErr w:type="spellStart"/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Chlabicz</w:t>
      </w:r>
      <w:proofErr w:type="spellEnd"/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MD PhD </w:t>
      </w:r>
      <w:r w:rsidRPr="00187555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(Poland)</w:t>
      </w:r>
    </w:p>
    <w:p w14:paraId="6B2F6FD6" w14:textId="3A499BAE" w:rsidR="00201996" w:rsidRPr="00201996" w:rsidRDefault="00201996" w:rsidP="0020199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What we have learned from the largest earthquake in Turkey/Türkiye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Mehmet Akif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Karamercan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MD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Profesor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of Emergency Medicine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(Türkiye)</w:t>
      </w:r>
    </w:p>
    <w:p w14:paraId="15E264F3" w14:textId="77777777" w:rsidR="00201996" w:rsidRPr="00201996" w:rsidRDefault="00201996" w:rsidP="0020199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Dealing with Earthquake experience from Mexico (Tips and tricks)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Carlos Garcia Rosas MD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(Mexico)</w:t>
      </w:r>
    </w:p>
    <w:p w14:paraId="294769AA" w14:textId="77777777" w:rsidR="00201996" w:rsidRPr="00201996" w:rsidRDefault="00201996" w:rsidP="0020199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Mass Casualty Management — ED Lesson learned in Beirut (part 1)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 Prof. Amin Antoine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Kazzi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(President the Lebanese Society of Emergency Medicine)</w:t>
      </w:r>
    </w:p>
    <w:p w14:paraId="33AD58C1" w14:textId="77777777" w:rsidR="00201996" w:rsidRPr="00201996" w:rsidRDefault="00201996" w:rsidP="0020199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Mass evacuation of children with oncological diseases at the beginning of the war in Ukraine — Operation Safer Ukraine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Paweł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Kukiz-Szczuciński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MD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(Poland)</w:t>
      </w:r>
    </w:p>
    <w:p w14:paraId="1C32AE38" w14:textId="77777777" w:rsidR="00201996" w:rsidRPr="00201996" w:rsidRDefault="00201996" w:rsidP="0020199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Emergency hospital evacuation — flood 2024 in Poland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 Małgorzata Florczak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(Opole, Poland)</w:t>
      </w:r>
    </w:p>
    <w:p w14:paraId="5F526678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Discussion 9:40 am – 9:55 am</w:t>
      </w:r>
    </w:p>
    <w:p w14:paraId="7731F869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Coffee Break 9:55 am – 10:05 am</w:t>
      </w:r>
    </w:p>
    <w:p w14:paraId="5313C6C9" w14:textId="77777777" w:rsidR="00201996" w:rsidRPr="00187555" w:rsidRDefault="00201996" w:rsidP="00201996">
      <w:pPr>
        <w:shd w:val="clear" w:color="auto" w:fill="FFFFFF"/>
        <w:spacing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  <w:lastRenderedPageBreak/>
        <w:t>Session 2A : PREHOSPITAL (EMS and HEMS) 10:05 am – 11:50 am</w:t>
      </w:r>
    </w:p>
    <w:p w14:paraId="1E13264A" w14:textId="77777777" w:rsidR="006F50EE" w:rsidRPr="00201996" w:rsidRDefault="006F50EE" w:rsidP="006F50EE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Moderators:</w:t>
      </w:r>
    </w:p>
    <w:p w14:paraId="5FB0B607" w14:textId="2F162767" w:rsidR="006F50EE" w:rsidRPr="00201996" w:rsidRDefault="006F50EE" w:rsidP="006F50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Dr </w:t>
      </w:r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Konrad Matyja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</w:t>
      </w:r>
      <w:r w:rsidRPr="00187555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Poland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)</w:t>
      </w:r>
    </w:p>
    <w:p w14:paraId="54630010" w14:textId="3C64BC35" w:rsidR="006F50EE" w:rsidRPr="00187555" w:rsidRDefault="006F50EE" w:rsidP="006F50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Assoc. 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Prof. </w:t>
      </w:r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Klaudiusz Nadolny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 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</w:t>
      </w:r>
      <w:r w:rsidRPr="00187555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Poland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)</w:t>
      </w:r>
    </w:p>
    <w:p w14:paraId="3D937021" w14:textId="6BA40B8B" w:rsidR="006F50EE" w:rsidRPr="00201996" w:rsidRDefault="006F50EE" w:rsidP="005F682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187555"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  <w:tab/>
      </w:r>
    </w:p>
    <w:p w14:paraId="38BDE390" w14:textId="77777777" w:rsidR="00201996" w:rsidRPr="00201996" w:rsidRDefault="00201996" w:rsidP="002019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Crew Resource Management from Polish Air Ambulance perspective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Michał Sobczyk MD 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(Poland)</w:t>
      </w:r>
    </w:p>
    <w:p w14:paraId="67CFDD48" w14:textId="77777777" w:rsidR="00201996" w:rsidRPr="00201996" w:rsidRDefault="00201996" w:rsidP="002019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Lazarus syndrome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Konrad Matyja MD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(Poland)</w:t>
      </w:r>
    </w:p>
    <w:p w14:paraId="2C69086C" w14:textId="77777777" w:rsidR="00201996" w:rsidRPr="00201996" w:rsidRDefault="00201996" w:rsidP="002019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HEMS during the flood in southern Poland in September 2024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Przemysław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Barczentewicz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BA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(Poland)</w:t>
      </w:r>
    </w:p>
    <w:p w14:paraId="5474D4F9" w14:textId="77777777" w:rsidR="00201996" w:rsidRPr="00201996" w:rsidRDefault="00201996" w:rsidP="002019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Training methods for emergency hysterotomy in HEMS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Łukasz Skorupa MD 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(Poland)</w:t>
      </w:r>
    </w:p>
    <w:p w14:paraId="211B4813" w14:textId="77777777" w:rsidR="00201996" w:rsidRPr="00201996" w:rsidRDefault="00201996" w:rsidP="002019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Out of hospital sudden cardiac arrest in Poland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Assoc. Prof. Klaudiusz Nadolny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(Katowice, Poland)</w:t>
      </w:r>
    </w:p>
    <w:p w14:paraId="2EA8BECB" w14:textId="77777777" w:rsidR="00201996" w:rsidRPr="00201996" w:rsidRDefault="00201996" w:rsidP="002019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Analysis of triage systems in Poland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Anna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Ingielewicz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MD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</w:t>
      </w:r>
      <w:proofErr w:type="spellStart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Gdańsk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, Poland)</w:t>
      </w:r>
    </w:p>
    <w:p w14:paraId="1AAC4CF0" w14:textId="77777777" w:rsidR="00201996" w:rsidRPr="00201996" w:rsidRDefault="00201996" w:rsidP="002019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Paramedics problems in providing pre-hospital medical assistance to a severe burn patient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Leszek Marzec MD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(Poland)</w:t>
      </w:r>
    </w:p>
    <w:p w14:paraId="5F1048D6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Discussion 10:50 am – 12:00 pm</w:t>
      </w:r>
    </w:p>
    <w:p w14:paraId="0EC715AF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Coffee Break 12:00 pm – 12:10 pm</w:t>
      </w:r>
    </w:p>
    <w:p w14:paraId="0697892F" w14:textId="77777777" w:rsidR="00201996" w:rsidRPr="00187555" w:rsidRDefault="00201996" w:rsidP="00201996">
      <w:pPr>
        <w:shd w:val="clear" w:color="auto" w:fill="FFFFFF"/>
        <w:spacing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  <w:t>Session 3A : BLEEDING SESSION 12:10 am – 12:55 pm</w:t>
      </w:r>
    </w:p>
    <w:p w14:paraId="79ACF22E" w14:textId="77777777" w:rsidR="005F6820" w:rsidRPr="00201996" w:rsidRDefault="005F6820" w:rsidP="005F6820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Moderators:</w:t>
      </w:r>
    </w:p>
    <w:p w14:paraId="7AD3C94A" w14:textId="14FBDC51" w:rsidR="005F6820" w:rsidRPr="00201996" w:rsidRDefault="005F6820" w:rsidP="005F68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Prof. </w:t>
      </w:r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Jerzy Robert </w:t>
      </w:r>
      <w:proofErr w:type="spellStart"/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Ładny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 </w:t>
      </w:r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</w:t>
      </w:r>
      <w:proofErr w:type="spellStart"/>
      <w:r w:rsidRPr="00187555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Białystok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, Poland)</w:t>
      </w:r>
      <w:r w:rsidRPr="00187555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</w:t>
      </w:r>
    </w:p>
    <w:p w14:paraId="29DE2261" w14:textId="686EAA35" w:rsidR="005F6820" w:rsidRPr="00201996" w:rsidRDefault="005F6820" w:rsidP="005F68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Dr </w:t>
      </w:r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Elżbieta Nowacka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</w:t>
      </w:r>
      <w:r w:rsidRPr="00187555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(Kaunas, Lithuania)</w:t>
      </w:r>
    </w:p>
    <w:p w14:paraId="7E7682CC" w14:textId="77777777" w:rsidR="00201996" w:rsidRPr="00201996" w:rsidRDefault="00201996" w:rsidP="0020199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Obstetric </w:t>
      </w:r>
      <w:proofErr w:type="spellStart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haemorhage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— Polish experience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Elżbieta Nowacka MD PhD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(Warsaw Medical University, Poland)</w:t>
      </w:r>
    </w:p>
    <w:p w14:paraId="2384CB31" w14:textId="77777777" w:rsidR="00201996" w:rsidRPr="00201996" w:rsidRDefault="00201996" w:rsidP="0020199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Eligibility for treatment with </w:t>
      </w:r>
      <w:proofErr w:type="spellStart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Ondexxya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in patients taking apixaban or rivaroxaban who have had life-threatening 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lastRenderedPageBreak/>
        <w:t>bleeding </w:t>
      </w:r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(pol.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Kwalifikacja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 do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leczenia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preparatem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Ondexxya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pacjentów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przyjmujących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apiksaban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lub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rywaroksaban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, u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których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wystąpiło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krwawienie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zagrażające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życiu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)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Prof. Robert Jerzy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Ładny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 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</w:t>
      </w:r>
      <w:proofErr w:type="spellStart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Białystok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, Poland)</w:t>
      </w:r>
    </w:p>
    <w:p w14:paraId="3873CCAD" w14:textId="77777777" w:rsidR="00201996" w:rsidRPr="00201996" w:rsidRDefault="00201996" w:rsidP="0020199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proofErr w:type="spellStart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Haemorrhagic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stroke in ED — a lot depends on us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Jacek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Szypenbejl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MD PhD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</w:t>
      </w:r>
      <w:proofErr w:type="spellStart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Gdańsk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, Poland)</w:t>
      </w:r>
    </w:p>
    <w:p w14:paraId="4D7FD353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Discussion 12:55 pm – 1:05 pm</w:t>
      </w:r>
    </w:p>
    <w:p w14:paraId="3BDB061F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Lunch Break 1:05 pm – 2:00 pm</w:t>
      </w:r>
    </w:p>
    <w:p w14:paraId="5C86AD79" w14:textId="77777777" w:rsidR="00201996" w:rsidRPr="00187555" w:rsidRDefault="00201996" w:rsidP="00201996">
      <w:pPr>
        <w:shd w:val="clear" w:color="auto" w:fill="FFFFFF"/>
        <w:spacing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  <w:t>Session 4A : CLINICAL SESSION Part one 2:00 pm – 3:30 pm</w:t>
      </w:r>
    </w:p>
    <w:p w14:paraId="478A84D7" w14:textId="77777777" w:rsidR="0063070D" w:rsidRPr="00201996" w:rsidRDefault="0063070D" w:rsidP="0063070D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Moderators:</w:t>
      </w:r>
    </w:p>
    <w:p w14:paraId="28170712" w14:textId="163E9523" w:rsidR="0063070D" w:rsidRPr="00201996" w:rsidRDefault="0063070D" w:rsidP="006307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Dr </w:t>
      </w:r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Saravana Kumar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</w:t>
      </w:r>
      <w:r w:rsidRPr="00187555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India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)</w:t>
      </w:r>
    </w:p>
    <w:p w14:paraId="167704A6" w14:textId="6119274A" w:rsidR="0063070D" w:rsidRPr="00187555" w:rsidRDefault="0063070D" w:rsidP="006307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Prof. </w:t>
      </w:r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Yosuke Matsumura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 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</w:t>
      </w:r>
      <w:r w:rsidRPr="00187555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Japan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)</w:t>
      </w:r>
    </w:p>
    <w:p w14:paraId="6869F55A" w14:textId="1E6ACC19" w:rsidR="0063070D" w:rsidRPr="00187555" w:rsidRDefault="0063070D" w:rsidP="006307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Prof. Dominik Strzelecki </w:t>
      </w:r>
      <w:r w:rsidRPr="00187555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(Poland)</w:t>
      </w:r>
    </w:p>
    <w:p w14:paraId="4F279980" w14:textId="08C151B4" w:rsidR="0063070D" w:rsidRPr="00201996" w:rsidRDefault="0063070D" w:rsidP="006307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Prof. Gary Gaddis </w:t>
      </w:r>
      <w:r w:rsidRPr="00187555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(USA)</w:t>
      </w:r>
    </w:p>
    <w:p w14:paraId="35B9EF79" w14:textId="77777777" w:rsidR="00201996" w:rsidRPr="00201996" w:rsidRDefault="00201996" w:rsidP="0020199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IFEM quality framework for improving quality and patients safety in emergency departments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Dr Saravana Kumar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(India)</w:t>
      </w:r>
    </w:p>
    <w:p w14:paraId="3924B9BE" w14:textId="77777777" w:rsidR="00201996" w:rsidRPr="00201996" w:rsidRDefault="00201996" w:rsidP="0020199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Endovascular resuscitation in hybrid ER – REBOA, ECMO, embolization in hybrid ER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Prof. Yosuke Matsumura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(Japan)</w:t>
      </w:r>
    </w:p>
    <w:p w14:paraId="50F67E1F" w14:textId="77777777" w:rsidR="00201996" w:rsidRPr="00201996" w:rsidRDefault="00201996" w:rsidP="0020199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proofErr w:type="spellStart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Bordeline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Disorders at the Emergency Department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Prof. Dominik Strzelecki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(Lodz, Poland)</w:t>
      </w:r>
    </w:p>
    <w:p w14:paraId="1B514BC6" w14:textId="77777777" w:rsidR="00201996" w:rsidRPr="00201996" w:rsidRDefault="00201996" w:rsidP="0020199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Nasal High </w:t>
      </w:r>
      <w:proofErr w:type="spellStart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FLow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Oxygen Therapy in Emergency Department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Prof. Mariusz Sieminski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</w:t>
      </w:r>
      <w:proofErr w:type="spellStart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Gdańsk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, Poland) </w:t>
      </w:r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(sponsored by Fisher &amp; Paykel Healthcare Poland Sp. z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o.o.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)</w:t>
      </w:r>
    </w:p>
    <w:p w14:paraId="18D49C9C" w14:textId="77777777" w:rsidR="00201996" w:rsidRPr="00201996" w:rsidRDefault="00201996" w:rsidP="0020199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How AI may be expected to influence the practice of emergency medicine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 Prof. Gary Gaddis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(USA)</w:t>
      </w:r>
    </w:p>
    <w:p w14:paraId="2F88D08F" w14:textId="77777777" w:rsidR="00201996" w:rsidRPr="00201996" w:rsidRDefault="00201996" w:rsidP="0020199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Non-invasive respiratory support in the emergency room – clinical cases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Michał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Dworzyński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MD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(Lodz, Poland) </w:t>
      </w:r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(sponsored by Cirro Sp. z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o.o.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)</w:t>
      </w:r>
    </w:p>
    <w:p w14:paraId="2EB5C728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Discussion 3:30 pm – 3:40 pm</w:t>
      </w:r>
    </w:p>
    <w:p w14:paraId="0EA60EC5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lastRenderedPageBreak/>
        <w:t>Coffee break 3:40 pm – 3:50 pm</w:t>
      </w:r>
    </w:p>
    <w:p w14:paraId="139148C0" w14:textId="77777777" w:rsidR="00201996" w:rsidRPr="00201996" w:rsidRDefault="00201996" w:rsidP="00201996">
      <w:pPr>
        <w:shd w:val="clear" w:color="auto" w:fill="FFFFFF"/>
        <w:spacing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  <w:t>Session 5A : CRITICAL AND INTENSIVE CARE IN THE EMERGENCY MEDICINE 3:50 pm – 5:40 pm</w:t>
      </w:r>
    </w:p>
    <w:p w14:paraId="47A0B588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bookmarkStart w:id="1" w:name="_Hlk193648787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Moderators:</w:t>
      </w:r>
    </w:p>
    <w:p w14:paraId="7B60FCB1" w14:textId="77777777" w:rsidR="00201996" w:rsidRPr="00201996" w:rsidRDefault="00201996" w:rsidP="0020199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Prof. Juliusz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Jakubaszko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(Past president of PTMR, Poland)</w:t>
      </w:r>
    </w:p>
    <w:p w14:paraId="52CB0DC8" w14:textId="77777777" w:rsidR="00201996" w:rsidRPr="00187555" w:rsidRDefault="00201996" w:rsidP="0020199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Prof. Adam Nogalski 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(Past president of PTMR, Poland)</w:t>
      </w:r>
    </w:p>
    <w:p w14:paraId="4C7D4CC9" w14:textId="77777777" w:rsidR="0063070D" w:rsidRPr="00201996" w:rsidRDefault="0063070D" w:rsidP="0063070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Basam Abdelmalak MD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(USA)</w:t>
      </w:r>
    </w:p>
    <w:bookmarkEnd w:id="1"/>
    <w:p w14:paraId="54472C70" w14:textId="77777777" w:rsidR="0063070D" w:rsidRPr="00201996" w:rsidRDefault="0063070D" w:rsidP="0063070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</w:p>
    <w:p w14:paraId="52DC98AF" w14:textId="77777777" w:rsidR="00201996" w:rsidRPr="00201996" w:rsidRDefault="00201996" w:rsidP="0020199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Why is it worth using Nasal High Flow Therapy for rapid respiratory stabilization of a patient in the Emergency Department, and even in the pre-hospital care?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Prof. Szymon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Skoczyński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(Poland) (</w:t>
      </w:r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sponsored by Fisher &amp; Paykel Healthcare Poland Sp. z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o.o.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)</w:t>
      </w:r>
    </w:p>
    <w:p w14:paraId="73DA420B" w14:textId="77777777" w:rsidR="00201996" w:rsidRPr="00201996" w:rsidRDefault="00201996" w:rsidP="0020199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What is new in the New Diabetic </w:t>
      </w:r>
      <w:proofErr w:type="spellStart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guildelines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 </w:t>
      </w:r>
      <w:bookmarkStart w:id="2" w:name="_Hlk193648710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Basam Abdelmalak MD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(USA)</w:t>
      </w:r>
    </w:p>
    <w:bookmarkEnd w:id="2"/>
    <w:p w14:paraId="1724A359" w14:textId="77777777" w:rsidR="00201996" w:rsidRPr="00201996" w:rsidRDefault="00201996" w:rsidP="0020199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Effective nebulization in prehospital and hospital settings — key aspects of therapy for patients at home, during transport and in the emergency department </w:t>
      </w:r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(pol.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Skuteczna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nebulizacja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 w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warunkach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przedszpitalnych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i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szpitalnych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 —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kluczowe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aspekty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terapii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 u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pacjenta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 w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domu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,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podczas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transportu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i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na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 SOR)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Marta Szafraniec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</w:t>
      </w:r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 xml:space="preserve">(sponsored by Cirro Sp. z </w:t>
      </w:r>
      <w:proofErr w:type="spellStart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o.o.</w:t>
      </w:r>
      <w:proofErr w:type="spellEnd"/>
      <w:r w:rsidRPr="00201996">
        <w:rPr>
          <w:rFonts w:ascii="Poppins" w:eastAsia="Times New Roman" w:hAnsi="Poppins" w:cs="Poppins"/>
          <w:i/>
          <w:iCs/>
          <w:kern w:val="0"/>
          <w:sz w:val="26"/>
          <w:szCs w:val="26"/>
          <w:lang w:eastAsia="pl-PL"/>
          <w14:ligatures w14:val="none"/>
        </w:rPr>
        <w:t>)</w:t>
      </w:r>
    </w:p>
    <w:p w14:paraId="739B50D7" w14:textId="77777777" w:rsidR="00201996" w:rsidRPr="00201996" w:rsidRDefault="00201996" w:rsidP="0020199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Degloving injuries — tips for emergency medicine physicians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 Anna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Kasielska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-Trojan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(Lodz, Poland)</w:t>
      </w:r>
    </w:p>
    <w:p w14:paraId="28793B32" w14:textId="77777777" w:rsidR="00201996" w:rsidRPr="00201996" w:rsidRDefault="00201996" w:rsidP="0020199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How to improve treatment outcomes for patients with combat trauma of major blood vessels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 Konstanty Lonski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(Vinnitsa, Ukraine)</w:t>
      </w:r>
    </w:p>
    <w:p w14:paraId="4DE0C701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Discussion 5:40 pm – 5:50 pm</w:t>
      </w:r>
    </w:p>
    <w:p w14:paraId="433F4309" w14:textId="77777777" w:rsidR="00201996" w:rsidRPr="00187555" w:rsidRDefault="00201996" w:rsidP="00201996">
      <w:pPr>
        <w:shd w:val="clear" w:color="auto" w:fill="FFFFFF"/>
        <w:spacing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  <w:t>Session 6A : END-OF-LIFE CARE/COMFORT CARE 5:50 pm – 6:20 pm</w:t>
      </w:r>
    </w:p>
    <w:p w14:paraId="15626335" w14:textId="77777777" w:rsidR="0063070D" w:rsidRPr="00201996" w:rsidRDefault="0063070D" w:rsidP="0063070D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Moderators:</w:t>
      </w:r>
    </w:p>
    <w:p w14:paraId="4D233D6C" w14:textId="4D938DA9" w:rsidR="0063070D" w:rsidRPr="00187555" w:rsidRDefault="0063070D" w:rsidP="0063070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lastRenderedPageBreak/>
        <w:t xml:space="preserve">Prof. </w:t>
      </w:r>
      <w:r w:rsidR="00AC18F5"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Monica Gaddis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 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</w:t>
      </w:r>
      <w:r w:rsidR="00AC18F5" w:rsidRPr="00187555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USA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)</w:t>
      </w:r>
    </w:p>
    <w:p w14:paraId="451658B3" w14:textId="77777777" w:rsidR="00AC18F5" w:rsidRPr="00187555" w:rsidRDefault="00AC18F5" w:rsidP="00AC18F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Prof. Judith </w:t>
      </w:r>
      <w:proofErr w:type="spellStart"/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Tintinalli</w:t>
      </w:r>
      <w:proofErr w:type="spellEnd"/>
      <w:r w:rsidR="0063070D"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(USA)</w:t>
      </w:r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</w:t>
      </w:r>
    </w:p>
    <w:p w14:paraId="6FEAEC28" w14:textId="70CE9982" w:rsidR="00AC18F5" w:rsidRPr="00201996" w:rsidRDefault="00AC18F5" w:rsidP="00AC18F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Assoc. 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Prof. </w:t>
      </w:r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Dariusz Timler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(Poland)</w:t>
      </w:r>
    </w:p>
    <w:p w14:paraId="5BF84002" w14:textId="2272A5D5" w:rsidR="0063070D" w:rsidRPr="00201996" w:rsidRDefault="0063070D" w:rsidP="00AC18F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</w:p>
    <w:p w14:paraId="206992D3" w14:textId="77777777" w:rsidR="0063070D" w:rsidRPr="00201996" w:rsidRDefault="0063070D" w:rsidP="00201996">
      <w:pPr>
        <w:shd w:val="clear" w:color="auto" w:fill="FFFFFF"/>
        <w:spacing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</w:pPr>
    </w:p>
    <w:p w14:paraId="6CFB89A8" w14:textId="77777777" w:rsidR="00201996" w:rsidRPr="00201996" w:rsidRDefault="00201996" w:rsidP="0020199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Is gasping a problem for healthcare professionals?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Ewelina Szymczak MD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(Lodz, Poland)</w:t>
      </w:r>
    </w:p>
    <w:p w14:paraId="08DCE6A0" w14:textId="77777777" w:rsidR="00201996" w:rsidRPr="00201996" w:rsidRDefault="00201996" w:rsidP="0020199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A Rare Case of Initial Diagnosis of Ewing’s Sarcoma in the Emergency Department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 Adam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Macech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MD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(Warsaw, Poland)</w:t>
      </w:r>
    </w:p>
    <w:p w14:paraId="1D882D84" w14:textId="77777777" w:rsidR="00201996" w:rsidRPr="00201996" w:rsidRDefault="00201996" w:rsidP="0020199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End of Life Care in Poland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 Assoc. Prof. Dariusz Timler MD PhD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(Department of Emergency Medicine, Medical University of Lodz, Poland)</w:t>
      </w:r>
    </w:p>
    <w:p w14:paraId="0C46ECEF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Discussion 6:20 pm – 6:30 pm</w:t>
      </w:r>
    </w:p>
    <w:p w14:paraId="17FC4759" w14:textId="77777777" w:rsidR="00201996" w:rsidRPr="00201996" w:rsidRDefault="00201996" w:rsidP="00201996">
      <w:pPr>
        <w:shd w:val="clear" w:color="auto" w:fill="FFFFFF"/>
        <w:spacing w:after="100" w:afterAutospacing="1" w:line="240" w:lineRule="auto"/>
        <w:outlineLvl w:val="1"/>
        <w:rPr>
          <w:rFonts w:ascii="Poppins" w:eastAsia="Times New Roman" w:hAnsi="Poppins" w:cs="Poppins"/>
          <w:b/>
          <w:bCs/>
          <w:kern w:val="0"/>
          <w:sz w:val="36"/>
          <w:szCs w:val="3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36"/>
          <w:szCs w:val="36"/>
          <w:lang w:eastAsia="pl-PL"/>
          <w14:ligatures w14:val="none"/>
        </w:rPr>
        <w:t>Sunday — April 13, 2025</w:t>
      </w:r>
    </w:p>
    <w:p w14:paraId="4449CF7D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8:00 am – 7:10 pm</w:t>
      </w:r>
    </w:p>
    <w:p w14:paraId="5EA9C40D" w14:textId="77777777" w:rsidR="00201996" w:rsidRPr="00201996" w:rsidRDefault="00201996" w:rsidP="00201996">
      <w:pPr>
        <w:shd w:val="clear" w:color="auto" w:fill="FFFFFF"/>
        <w:spacing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  <w:t>Session 1 : POCUS IN ED 9:00 am – 9:40 am</w:t>
      </w:r>
    </w:p>
    <w:p w14:paraId="31D3182A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Moderators:</w:t>
      </w:r>
    </w:p>
    <w:p w14:paraId="0A52DD40" w14:textId="5DD8A514" w:rsidR="00201996" w:rsidRPr="00201996" w:rsidRDefault="00201996" w:rsidP="0020199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Jim Connolly MD</w:t>
      </w:r>
      <w:r w:rsidR="00AC18F5"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</w:t>
      </w:r>
      <w:r w:rsidR="00AC18F5" w:rsidRPr="00187555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(UK)</w:t>
      </w:r>
    </w:p>
    <w:p w14:paraId="27FE997F" w14:textId="0606BA64" w:rsidR="00201996" w:rsidRPr="00201996" w:rsidRDefault="00201996" w:rsidP="0020199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Jacek Nowakowski MD</w:t>
      </w:r>
      <w:r w:rsidR="00AC18F5"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</w:t>
      </w:r>
      <w:r w:rsidR="00AC18F5" w:rsidRPr="00187555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(Poland)</w:t>
      </w:r>
    </w:p>
    <w:p w14:paraId="6D536E48" w14:textId="0B68E0E1" w:rsidR="00201996" w:rsidRPr="00201996" w:rsidRDefault="00201996" w:rsidP="0020199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Is there still place for physical examination?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Jim Connolly MD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(Past-President of EUSEM</w:t>
      </w:r>
      <w:r w:rsidR="00AC18F5" w:rsidRPr="00187555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, UK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)</w:t>
      </w:r>
    </w:p>
    <w:p w14:paraId="34BAB57F" w14:textId="77777777" w:rsidR="00201996" w:rsidRPr="00201996" w:rsidRDefault="00201996" w:rsidP="0020199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Emergency Ultrasound in sport trauma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 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Togay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Evrin MD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(Türkiye)</w:t>
      </w:r>
    </w:p>
    <w:p w14:paraId="79D18DFE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Discussion 9:40 am – 9:50 am</w:t>
      </w:r>
    </w:p>
    <w:p w14:paraId="774146B3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Coffee Break 9:50 am – 10:00 am</w:t>
      </w:r>
    </w:p>
    <w:p w14:paraId="1E4243EE" w14:textId="77777777" w:rsidR="00201996" w:rsidRPr="00201996" w:rsidRDefault="00201996" w:rsidP="00201996">
      <w:pPr>
        <w:shd w:val="clear" w:color="auto" w:fill="FFFFFF"/>
        <w:spacing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  <w:t>Session 2 : NEW TECHNOLOGY 10:00 am – 11:30 am</w:t>
      </w:r>
    </w:p>
    <w:p w14:paraId="6F34C186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lastRenderedPageBreak/>
        <w:t>Moderators:</w:t>
      </w:r>
    </w:p>
    <w:p w14:paraId="55F11722" w14:textId="43D83675" w:rsidR="00201996" w:rsidRPr="00201996" w:rsidRDefault="00201996" w:rsidP="0020199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Prof. Paweł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Ptaszyński</w:t>
      </w:r>
      <w:proofErr w:type="spellEnd"/>
      <w:r w:rsidR="00AC18F5"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</w:t>
      </w:r>
      <w:r w:rsidR="00AC18F5" w:rsidRPr="00187555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(Poland)</w:t>
      </w:r>
    </w:p>
    <w:p w14:paraId="1D114B18" w14:textId="60A637DC" w:rsidR="00201996" w:rsidRPr="00201996" w:rsidRDefault="00201996" w:rsidP="0020199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Prof. Burak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Katipoglu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Katu</w:t>
      </w:r>
      <w:proofErr w:type="spellEnd"/>
      <w:r w:rsidR="00AC18F5"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</w:t>
      </w:r>
      <w:r w:rsidR="00AC18F5" w:rsidRPr="00187555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</w:t>
      </w:r>
      <w:r w:rsidR="002345DC" w:rsidRPr="00187555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Türkiye</w:t>
      </w:r>
      <w:r w:rsidR="00AC18F5" w:rsidRPr="00187555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)</w:t>
      </w:r>
    </w:p>
    <w:p w14:paraId="3B7AA618" w14:textId="1A482DD7" w:rsidR="00201996" w:rsidRPr="00201996" w:rsidRDefault="00201996" w:rsidP="0020199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Prof. Dorota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Zyśko</w:t>
      </w:r>
      <w:proofErr w:type="spellEnd"/>
      <w:r w:rsidR="00AC18F5"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</w:t>
      </w:r>
      <w:r w:rsidR="00AC18F5" w:rsidRPr="00187555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(Poland)</w:t>
      </w:r>
    </w:p>
    <w:p w14:paraId="6B42C068" w14:textId="77777777" w:rsidR="00201996" w:rsidRPr="00201996" w:rsidRDefault="00201996" w:rsidP="0020199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What should we know about LVAD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 Marta Zaleska-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Kociec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 MD PhD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(Warsaw, Poland)</w:t>
      </w:r>
    </w:p>
    <w:p w14:paraId="7ADC3FE0" w14:textId="6C276D08" w:rsidR="00201996" w:rsidRPr="00201996" w:rsidRDefault="00201996" w:rsidP="0020199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Artificial intelligence diagnosis </w:t>
      </w:r>
      <w:proofErr w:type="spellStart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infarctus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Prof. Burak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Katipoglu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Katu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 (Ankara, </w:t>
      </w:r>
      <w:r w:rsidR="002345DC" w:rsidRPr="00187555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Türkiye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)</w:t>
      </w:r>
    </w:p>
    <w:p w14:paraId="6E8B7C5E" w14:textId="77777777" w:rsidR="00201996" w:rsidRPr="00201996" w:rsidRDefault="00201996" w:rsidP="0020199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Electrodeless cardiac stimulators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Prof. Krzysztof Kaczmarek MD PhD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(Lodz Poland)</w:t>
      </w:r>
    </w:p>
    <w:p w14:paraId="782F160F" w14:textId="77777777" w:rsidR="00201996" w:rsidRPr="00201996" w:rsidRDefault="00201996" w:rsidP="0020199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Why is it worth using Nasal High Flow </w:t>
      </w:r>
      <w:proofErr w:type="spellStart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Theraphy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for rapid respiratory stabilization of the patient in the Emergency Department, end even in the pre-hospital care?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Szymon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Skoczyński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 MD PhD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(Poland)</w:t>
      </w:r>
    </w:p>
    <w:p w14:paraId="416E3DA7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Discussion 11:30 pm – 11:40 pm</w:t>
      </w:r>
    </w:p>
    <w:p w14:paraId="3D40016A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Coffee Break 11:40 pm – 11:50 pm</w:t>
      </w:r>
    </w:p>
    <w:p w14:paraId="5B831FDD" w14:textId="77777777" w:rsidR="00201996" w:rsidRPr="00201996" w:rsidRDefault="00201996" w:rsidP="00201996">
      <w:pPr>
        <w:shd w:val="clear" w:color="auto" w:fill="FFFFFF"/>
        <w:spacing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  <w:t>Session 3 : CLINICAL EMERGENCY DEPARTMENT 11:50 am – 01:20 pm</w:t>
      </w:r>
    </w:p>
    <w:p w14:paraId="506A51C0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Moderators:</w:t>
      </w:r>
    </w:p>
    <w:p w14:paraId="19CF253E" w14:textId="5AA037DF" w:rsidR="00201996" w:rsidRPr="00201996" w:rsidRDefault="00201996" w:rsidP="0020199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Prof. Jarosław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Drożdż</w:t>
      </w:r>
      <w:proofErr w:type="spellEnd"/>
      <w:r w:rsidR="002345DC"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</w:t>
      </w:r>
      <w:r w:rsidR="002345DC" w:rsidRPr="00187555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(Poland)</w:t>
      </w:r>
    </w:p>
    <w:p w14:paraId="3AD483FB" w14:textId="03B5D728" w:rsidR="00201996" w:rsidRPr="00201996" w:rsidRDefault="00201996" w:rsidP="0020199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Prof. Adam Nogalski</w:t>
      </w:r>
      <w:r w:rsidR="002345DC"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</w:t>
      </w:r>
      <w:r w:rsidR="002345DC" w:rsidRPr="00187555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(Poland)</w:t>
      </w:r>
    </w:p>
    <w:p w14:paraId="05D80077" w14:textId="77777777" w:rsidR="00201996" w:rsidRPr="00201996" w:rsidRDefault="00201996" w:rsidP="0020199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BRASH Syndrome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Prof. Jarosław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Drożdż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 MD PhD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(Poland)</w:t>
      </w:r>
    </w:p>
    <w:p w14:paraId="4A968542" w14:textId="00CAC4AF" w:rsidR="00201996" w:rsidRPr="00201996" w:rsidRDefault="00201996" w:rsidP="0020199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Making Emergency Department a safe place for treating patients and teaching residents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Maria Aini MD</w:t>
      </w:r>
      <w:r w:rsidR="00D009F0"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</w:t>
      </w:r>
      <w:r w:rsidR="00D009F0" w:rsidRPr="00187555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(USA)</w:t>
      </w:r>
    </w:p>
    <w:p w14:paraId="0B831F61" w14:textId="77777777" w:rsidR="00201996" w:rsidRPr="00201996" w:rsidRDefault="00201996" w:rsidP="0020199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Tips and Tricks you can employ to be a better teacher on your next clinical shift in the ED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Assoc. Prof. Nicole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Tyczyńska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(USA)</w:t>
      </w:r>
    </w:p>
    <w:p w14:paraId="40577D04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Discussion 01:20 pm – 01:30 pm</w:t>
      </w:r>
    </w:p>
    <w:p w14:paraId="7763E5CE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Coffee Break 01:30 pm – 01:40 pm</w:t>
      </w:r>
    </w:p>
    <w:p w14:paraId="4E740A7E" w14:textId="77777777" w:rsidR="00201996" w:rsidRPr="00201996" w:rsidRDefault="00201996" w:rsidP="00201996">
      <w:pPr>
        <w:shd w:val="clear" w:color="auto" w:fill="FFFFFF"/>
        <w:spacing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  <w:lastRenderedPageBreak/>
        <w:t>Session 4 : PUBLIC BENEFIT ORGANIZATIONS SUPPORTING EMERGENCY MEDICINE 01:40 pm – 03:00 pm</w:t>
      </w:r>
    </w:p>
    <w:p w14:paraId="54C36AF3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Moderators:</w:t>
      </w:r>
    </w:p>
    <w:p w14:paraId="67EACAAF" w14:textId="6FEA8DC2" w:rsidR="00201996" w:rsidRPr="00201996" w:rsidRDefault="00201996" w:rsidP="0020199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Prof. Bohdan Maruszewski</w:t>
      </w:r>
      <w:r w:rsidR="002345DC"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</w:t>
      </w:r>
      <w:r w:rsidR="002345DC" w:rsidRPr="00187555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(Poland)</w:t>
      </w:r>
    </w:p>
    <w:p w14:paraId="356E96AF" w14:textId="51AD1F56" w:rsidR="00201996" w:rsidRPr="00201996" w:rsidRDefault="00201996" w:rsidP="0020199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Jolanta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Chełmińska</w:t>
      </w:r>
      <w:proofErr w:type="spellEnd"/>
      <w:r w:rsidR="002345DC"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</w:t>
      </w:r>
      <w:r w:rsidR="002345DC" w:rsidRPr="00187555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(Poland)</w:t>
      </w:r>
    </w:p>
    <w:p w14:paraId="6E977BC2" w14:textId="5088CEFF" w:rsidR="00201996" w:rsidRPr="00201996" w:rsidRDefault="00201996" w:rsidP="0020199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Assoc. Prof. Dariusz Timler</w:t>
      </w:r>
      <w:r w:rsidR="002345DC"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</w:t>
      </w:r>
      <w:r w:rsidR="002345DC" w:rsidRPr="00187555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(Poland)</w:t>
      </w:r>
    </w:p>
    <w:p w14:paraId="4473A68E" w14:textId="77777777" w:rsidR="00201996" w:rsidRPr="00201996" w:rsidRDefault="00201996" w:rsidP="0020199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Emergency medicine in activities of the Great Orchestra of Christmas Charity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Prof. Bohdan Maruszewski MD PhD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(Poland)</w:t>
      </w:r>
    </w:p>
    <w:p w14:paraId="23C970C7" w14:textId="77777777" w:rsidR="00201996" w:rsidRPr="00201996" w:rsidRDefault="00201996" w:rsidP="0020199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Polish Red Cross – current support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Jolanta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Chełmińska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, Katarzyna Mikołajczyk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(Poland)</w:t>
      </w:r>
    </w:p>
    <w:p w14:paraId="01F837F2" w14:textId="77777777" w:rsidR="00201996" w:rsidRPr="00201996" w:rsidRDefault="00201996" w:rsidP="0020199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International cooperation in Emergency Medicine – how to start a successful </w:t>
      </w:r>
      <w:proofErr w:type="spellStart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programme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Alexandra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Asrow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 MD Clinical Assistant Professor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(USA)</w:t>
      </w:r>
    </w:p>
    <w:p w14:paraId="2A86F47D" w14:textId="55BE0A7D" w:rsidR="00201996" w:rsidRPr="00201996" w:rsidRDefault="00201996" w:rsidP="0020199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Support of the Emergency Medical Service by EMT teams using the example of the </w:t>
      </w:r>
      <w:proofErr w:type="spellStart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Humanosh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Emergency Medical Team Poland –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Anna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Kosterkiewicz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 B</w:t>
      </w:r>
      <w:r w:rsidR="00D009F0"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Sc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(Poland)</w:t>
      </w:r>
    </w:p>
    <w:p w14:paraId="165E3462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Discussion 03:00 pm – 03:10 pm</w:t>
      </w:r>
    </w:p>
    <w:p w14:paraId="370C5D55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Lunch 03:10 pm – 04:00 pm</w:t>
      </w:r>
    </w:p>
    <w:p w14:paraId="70655586" w14:textId="77777777" w:rsidR="00201996" w:rsidRPr="00201996" w:rsidRDefault="00201996" w:rsidP="00201996">
      <w:pPr>
        <w:shd w:val="clear" w:color="auto" w:fill="FFFFFF"/>
        <w:spacing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  <w:t>Session 4 : PhD STUDENT and RESEARCH SESSION 04:00 pm – 05:00 pm</w:t>
      </w:r>
    </w:p>
    <w:p w14:paraId="7A8EF91A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Moderators:</w:t>
      </w:r>
    </w:p>
    <w:p w14:paraId="59F74B5C" w14:textId="77777777" w:rsidR="00201996" w:rsidRPr="00201996" w:rsidRDefault="00201996" w:rsidP="0020199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Prof. Tomasz Boczek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(Medical University of Lodz, Poland)</w:t>
      </w:r>
    </w:p>
    <w:p w14:paraId="7F12FE6E" w14:textId="77777777" w:rsidR="00201996" w:rsidRPr="00201996" w:rsidRDefault="00201996" w:rsidP="0020199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Wojciech Timler MD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(Medical University of Lodz, Poland)</w:t>
      </w:r>
    </w:p>
    <w:p w14:paraId="16B7C563" w14:textId="77777777" w:rsidR="00201996" w:rsidRPr="00201996" w:rsidRDefault="00201996" w:rsidP="0020199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Adan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Atriham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MD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(NATO, USA)</w:t>
      </w:r>
    </w:p>
    <w:p w14:paraId="231C3185" w14:textId="77777777" w:rsidR="00201996" w:rsidRPr="00201996" w:rsidRDefault="00201996" w:rsidP="0020199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Wojciech Timler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— Medication adherence in patients with cognitive disorders</w:t>
      </w:r>
    </w:p>
    <w:p w14:paraId="0BA48AE5" w14:textId="77777777" w:rsidR="00201996" w:rsidRPr="00201996" w:rsidRDefault="00201996" w:rsidP="0020199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Mateusz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Gabryszewski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— From accident scene to operating room: the role of ED teams in limb replantation success</w:t>
      </w:r>
    </w:p>
    <w:p w14:paraId="427122EC" w14:textId="77777777" w:rsidR="00201996" w:rsidRPr="00201996" w:rsidRDefault="00201996" w:rsidP="0020199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lastRenderedPageBreak/>
        <w:t>Konrad Brzozowski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— A clinical case of alkyl nitrite poisoning. Uncommon but potentially dangerous intoxication</w:t>
      </w:r>
    </w:p>
    <w:p w14:paraId="09558643" w14:textId="77777777" w:rsidR="00201996" w:rsidRPr="00201996" w:rsidRDefault="00201996" w:rsidP="0020199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Wojciech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Środa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— Emergency Radiology – when the surgeon can wait. A case description of vessel embolization in massive intra-abdominal bleeding</w:t>
      </w:r>
    </w:p>
    <w:p w14:paraId="310C799B" w14:textId="77777777" w:rsidR="00201996" w:rsidRPr="00201996" w:rsidRDefault="00201996" w:rsidP="0020199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Wojciech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Środa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— Mediastinal emphysema and esophageal perforation – result of a stun grenade or the use of immobilization techniques?</w:t>
      </w:r>
    </w:p>
    <w:p w14:paraId="46A1EACD" w14:textId="77777777" w:rsidR="00201996" w:rsidRPr="00201996" w:rsidRDefault="00201996" w:rsidP="0020199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Bartosz Tomczyk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— Boerhaave Syndrome presenting as Severe Respiratory Distress: A Case Report of Emergency</w:t>
      </w:r>
    </w:p>
    <w:p w14:paraId="4CB99CDA" w14:textId="77777777" w:rsidR="00201996" w:rsidRPr="00201996" w:rsidRDefault="00201996" w:rsidP="00201996">
      <w:pPr>
        <w:shd w:val="clear" w:color="auto" w:fill="FFFFFF"/>
        <w:spacing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  <w:t>Session 5 : STUDENTS SESSION 05:00 pm – 06:00 pm</w:t>
      </w:r>
    </w:p>
    <w:p w14:paraId="07C343FF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Moderators:</w:t>
      </w:r>
    </w:p>
    <w:p w14:paraId="69143738" w14:textId="71A43E6C" w:rsidR="00201996" w:rsidRPr="00187555" w:rsidRDefault="002345DC" w:rsidP="0020199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Stud. </w:t>
      </w:r>
      <w:r w:rsidR="00201996"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Joanna Kempa</w:t>
      </w:r>
      <w:r w:rsidR="00201996"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(Medical University of Lodz, Poland)</w:t>
      </w:r>
    </w:p>
    <w:p w14:paraId="7D525616" w14:textId="48BF9627" w:rsidR="002345DC" w:rsidRPr="00201996" w:rsidRDefault="002345DC" w:rsidP="0020199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Assoc</w:t>
      </w:r>
      <w:proofErr w:type="spellEnd"/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 xml:space="preserve">. Prof. Małgorzata </w:t>
      </w:r>
      <w:proofErr w:type="spellStart"/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Chlabicz</w:t>
      </w:r>
      <w:proofErr w:type="spellEnd"/>
      <w:r w:rsidRPr="00187555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 (Białystok, Poland)</w:t>
      </w:r>
    </w:p>
    <w:p w14:paraId="47975847" w14:textId="77777777" w:rsidR="00201996" w:rsidRPr="00201996" w:rsidRDefault="00201996" w:rsidP="0020199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Amirhossein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Fattahzadeh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 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— Emergency vs. Elective Geriatric Admissions: Impact on Nutrition and Immunity</w:t>
      </w:r>
    </w:p>
    <w:p w14:paraId="14227C14" w14:textId="77777777" w:rsidR="00201996" w:rsidRPr="00201996" w:rsidRDefault="00201996" w:rsidP="0020199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Joanna Kempa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— Acute Emergency Department Complications Following Cosmetic Procedures: Orbital Injuries</w:t>
      </w:r>
    </w:p>
    <w:p w14:paraId="09FECE68" w14:textId="77777777" w:rsidR="00201996" w:rsidRPr="00201996" w:rsidRDefault="00201996" w:rsidP="0020199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Shivika Parmar, Maya 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Kuczak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 — Assessing the Lifestyle Habits and Well-being of Various </w:t>
      </w:r>
      <w:proofErr w:type="spellStart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Specialities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in Poland: A Survey-Based Study</w:t>
      </w:r>
    </w:p>
    <w:p w14:paraId="0F4115AB" w14:textId="77777777" w:rsidR="00201996" w:rsidRPr="00201996" w:rsidRDefault="00201996" w:rsidP="0020199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Michał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Szramko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— When Will I Become a Recorder? An Analysis of the Learning Curve of Medical Students in Recording Critical Interventions during Advanced Life Support.</w:t>
      </w:r>
    </w:p>
    <w:p w14:paraId="4EE90934" w14:textId="77777777" w:rsidR="00201996" w:rsidRPr="00201996" w:rsidRDefault="00201996" w:rsidP="0020199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Mateusz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Józefowski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— Differentiation of pneumothorax and emphysematous bulla in the emergency department. When should a pneumothorax be drained?</w:t>
      </w:r>
    </w:p>
    <w:p w14:paraId="5D12DFB0" w14:textId="77777777" w:rsidR="00201996" w:rsidRPr="00201996" w:rsidRDefault="00201996" w:rsidP="0020199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Erika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Jokubauskaite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— An Unusual Cause of Headache in the Emergency Department: A Case Report</w:t>
      </w:r>
    </w:p>
    <w:p w14:paraId="381C4DF0" w14:textId="77777777" w:rsidR="00201996" w:rsidRPr="00201996" w:rsidRDefault="00201996" w:rsidP="0020199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Akvile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Bucaite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— Assessment of Diagnostic and Treatment Procedures for Patients Referred to the Emergency Department of LSMU Kaunas Clinics by Primary Care Physicians</w:t>
      </w:r>
    </w:p>
    <w:p w14:paraId="30E6B25A" w14:textId="77777777" w:rsidR="00201996" w:rsidRPr="00201996" w:rsidRDefault="00201996" w:rsidP="00201996">
      <w:pPr>
        <w:shd w:val="clear" w:color="auto" w:fill="FFFFFF"/>
        <w:spacing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  <w:lastRenderedPageBreak/>
        <w:t>CLOSING CEREMONY AND PTMR AWARDS 6:00 pm – 6:30 pm</w:t>
      </w:r>
    </w:p>
    <w:p w14:paraId="1D54E916" w14:textId="77777777" w:rsidR="00201996" w:rsidRPr="00201996" w:rsidRDefault="00201996" w:rsidP="00201996">
      <w:pPr>
        <w:shd w:val="clear" w:color="auto" w:fill="FFFFFF"/>
        <w:spacing w:after="100" w:afterAutospacing="1" w:line="240" w:lineRule="auto"/>
        <w:outlineLvl w:val="1"/>
        <w:rPr>
          <w:rFonts w:ascii="Poppins" w:eastAsia="Times New Roman" w:hAnsi="Poppins" w:cs="Poppins"/>
          <w:b/>
          <w:bCs/>
          <w:kern w:val="0"/>
          <w:sz w:val="36"/>
          <w:szCs w:val="3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36"/>
          <w:szCs w:val="36"/>
          <w:lang w:eastAsia="pl-PL"/>
          <w14:ligatures w14:val="none"/>
        </w:rPr>
        <w:t>Sunday — April 13, 2025 — Sessions of West Aula</w:t>
      </w:r>
    </w:p>
    <w:p w14:paraId="5D7EA1EB" w14:textId="77777777" w:rsidR="00201996" w:rsidRPr="00201996" w:rsidRDefault="00201996" w:rsidP="00201996">
      <w:pPr>
        <w:shd w:val="clear" w:color="auto" w:fill="FFFFFF"/>
        <w:spacing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  <w:t>SESSION 1 : MANAGEMENT 8:00 am – 9:20 am</w:t>
      </w:r>
    </w:p>
    <w:p w14:paraId="5E16A5A9" w14:textId="77777777" w:rsidR="00201996" w:rsidRPr="00201996" w:rsidRDefault="00201996" w:rsidP="00201996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Moderators:</w:t>
      </w:r>
    </w:p>
    <w:p w14:paraId="25DE36D0" w14:textId="77777777" w:rsidR="00201996" w:rsidRPr="00201996" w:rsidRDefault="00201996" w:rsidP="00201996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Rakesh Jalali MD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(Vice President of PTMR, Medical University of Olsztyn, Poland)</w:t>
      </w:r>
    </w:p>
    <w:p w14:paraId="58E98B0C" w14:textId="77777777" w:rsidR="00201996" w:rsidRPr="00201996" w:rsidRDefault="00201996" w:rsidP="00201996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Prof. Jarosław Berent 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(Lodz, Poland)</w:t>
      </w:r>
    </w:p>
    <w:p w14:paraId="12884220" w14:textId="77777777" w:rsidR="00201996" w:rsidRPr="00201996" w:rsidRDefault="00201996" w:rsidP="00201996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Assoc. Prof. Grzegorz Cebula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(Kraków, Poland)</w:t>
      </w:r>
    </w:p>
    <w:p w14:paraId="105D7548" w14:textId="77777777" w:rsidR="00201996" w:rsidRPr="00201996" w:rsidRDefault="00201996" w:rsidP="0020199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Five tips to facilitate team communication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 Assoc. Prof. Grzegorz Cebula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(Kraków, Poland)</w:t>
      </w:r>
    </w:p>
    <w:p w14:paraId="6C6912B6" w14:textId="77777777" w:rsidR="00201996" w:rsidRPr="00201996" w:rsidRDefault="00201996" w:rsidP="0020199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Principles of the prehospital treatment of an agitated patient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Anna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Smędra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MD PhD,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prof. Jarosław Berent</w:t>
      </w: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(Lodz, Poland)</w:t>
      </w:r>
    </w:p>
    <w:p w14:paraId="15FFBBDE" w14:textId="77777777" w:rsidR="00201996" w:rsidRPr="00201996" w:rsidRDefault="00201996" w:rsidP="0020199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Can ED be profitable? Accounting in Emergency Department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 Prof. Mariusz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Siemiński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</w:t>
      </w:r>
      <w:proofErr w:type="spellStart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Gdańsk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, Poland)</w:t>
      </w:r>
    </w:p>
    <w:p w14:paraId="0ED6EEEC" w14:textId="77777777" w:rsidR="00201996" w:rsidRPr="00201996" w:rsidRDefault="00201996" w:rsidP="0020199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proofErr w:type="spellStart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Comparision</w:t>
      </w:r>
      <w:proofErr w:type="spellEnd"/>
      <w:r w:rsidRPr="00201996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of the effectiveness of selected medical segregation systems – a new tool ten second triage vs. Start</w:t>
      </w:r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 Paweł </w:t>
      </w:r>
      <w:proofErr w:type="spellStart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Gawłowski</w:t>
      </w:r>
      <w:proofErr w:type="spellEnd"/>
      <w:r w:rsidRPr="00201996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MD, MBA</w:t>
      </w:r>
    </w:p>
    <w:p w14:paraId="2B32F8CA" w14:textId="77777777" w:rsidR="00075088" w:rsidRPr="00075088" w:rsidRDefault="00075088" w:rsidP="00075088">
      <w:pPr>
        <w:shd w:val="clear" w:color="auto" w:fill="FFFFFF"/>
        <w:spacing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</w:pPr>
      <w:r w:rsidRPr="00075088"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  <w:t>SESSION 2 : INNOVATION AND RESEARCH 9:40 am – 11:00 am</w:t>
      </w:r>
    </w:p>
    <w:p w14:paraId="5D7F1ABF" w14:textId="77777777" w:rsidR="00075088" w:rsidRPr="00075088" w:rsidRDefault="00075088" w:rsidP="00075088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Moderators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:</w:t>
      </w:r>
    </w:p>
    <w:p w14:paraId="70320885" w14:textId="77777777" w:rsidR="00075088" w:rsidRPr="00075088" w:rsidRDefault="00075088" w:rsidP="0007508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Prof. Yosuke Matsumura</w:t>
      </w:r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</w:t>
      </w:r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Chibo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University, Japan)</w:t>
      </w:r>
    </w:p>
    <w:p w14:paraId="4A7DCF2D" w14:textId="77777777" w:rsidR="00075088" w:rsidRPr="00075088" w:rsidRDefault="00075088" w:rsidP="0007508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Dimitrios </w:t>
      </w: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Tsiftsis</w:t>
      </w:r>
      <w:proofErr w:type="spellEnd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MD </w:t>
      </w:r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(President of Society, Greece)</w:t>
      </w:r>
    </w:p>
    <w:p w14:paraId="5781CABC" w14:textId="77777777" w:rsidR="00075088" w:rsidRPr="00075088" w:rsidRDefault="00075088" w:rsidP="0007508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Endovascular therapy in severe trauma patients </w:t>
      </w:r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Prof. Yosuke Matsumura</w:t>
      </w:r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</w:t>
      </w:r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Chibo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University, Japan)</w:t>
      </w:r>
    </w:p>
    <w:p w14:paraId="294B82E3" w14:textId="77777777" w:rsidR="00075088" w:rsidRPr="00075088" w:rsidRDefault="00075088" w:rsidP="0007508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Antiarrhythmic drugs used in Emergency Medical Teams </w:t>
      </w:r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Michał Kucap BCs PhD</w:t>
      </w:r>
    </w:p>
    <w:p w14:paraId="50E90A37" w14:textId="77777777" w:rsidR="00075088" w:rsidRPr="00075088" w:rsidRDefault="00075088" w:rsidP="0007508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Setting up an Emergency Department. The prerequisites of the Greek Ministry of Health </w:t>
      </w:r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Dimitrios </w:t>
      </w: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Tsiftsis</w:t>
      </w:r>
      <w:proofErr w:type="spellEnd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MD </w:t>
      </w:r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(Greece)</w:t>
      </w:r>
    </w:p>
    <w:p w14:paraId="1739D253" w14:textId="77777777" w:rsidR="00075088" w:rsidRPr="00075088" w:rsidRDefault="00075088" w:rsidP="0007508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lastRenderedPageBreak/>
        <w:t>Military-Civilian Trauma System Integration in Europe: Challenges, Opportunities and Future Strategies for Emergency Preparedness </w:t>
      </w:r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dr hab. </w:t>
      </w:r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 xml:space="preserve">Katarzyna </w:t>
      </w: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Naylor</w:t>
      </w:r>
      <w:proofErr w:type="spellEnd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 xml:space="preserve"> prof. UM </w:t>
      </w:r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(Poland)</w:t>
      </w:r>
    </w:p>
    <w:p w14:paraId="204674AC" w14:textId="77777777" w:rsidR="00075088" w:rsidRPr="00075088" w:rsidRDefault="00075088" w:rsidP="00075088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Discussion</w:t>
      </w:r>
      <w:proofErr w:type="spellEnd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 xml:space="preserve"> 11:00 </w:t>
      </w: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 xml:space="preserve"> – 11:10 </w:t>
      </w: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</w:p>
    <w:p w14:paraId="49F6BF01" w14:textId="77777777" w:rsidR="00075088" w:rsidRPr="00075088" w:rsidRDefault="00075088" w:rsidP="00075088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Coffee</w:t>
      </w:r>
      <w:proofErr w:type="spellEnd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 xml:space="preserve"> Break 11:10 </w:t>
      </w: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 xml:space="preserve"> – 11:20 </w:t>
      </w: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am</w:t>
      </w:r>
      <w:proofErr w:type="spellEnd"/>
    </w:p>
    <w:p w14:paraId="1A0A5F02" w14:textId="77777777" w:rsidR="00075088" w:rsidRPr="00075088" w:rsidRDefault="00075088" w:rsidP="00075088">
      <w:pPr>
        <w:shd w:val="clear" w:color="auto" w:fill="FFFFFF"/>
        <w:spacing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:lang w:val="pl-PL" w:eastAsia="pl-PL"/>
          <w14:ligatures w14:val="none"/>
        </w:rPr>
      </w:pPr>
      <w:r w:rsidRPr="00075088">
        <w:rPr>
          <w:rFonts w:ascii="Poppins" w:eastAsia="Times New Roman" w:hAnsi="Poppins" w:cs="Poppins"/>
          <w:b/>
          <w:bCs/>
          <w:kern w:val="0"/>
          <w:sz w:val="27"/>
          <w:szCs w:val="27"/>
          <w:lang w:val="pl-PL" w:eastAsia="pl-PL"/>
          <w14:ligatures w14:val="none"/>
        </w:rPr>
        <w:t xml:space="preserve">SESSION 3 / AI SESSION  11:20 </w:t>
      </w: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7"/>
          <w:szCs w:val="27"/>
          <w:lang w:val="pl-PL" w:eastAsia="pl-PL"/>
          <w14:ligatures w14:val="none"/>
        </w:rPr>
        <w:t>am</w:t>
      </w:r>
      <w:proofErr w:type="spellEnd"/>
      <w:r w:rsidRPr="00075088">
        <w:rPr>
          <w:rFonts w:ascii="Poppins" w:eastAsia="Times New Roman" w:hAnsi="Poppins" w:cs="Poppins"/>
          <w:b/>
          <w:bCs/>
          <w:kern w:val="0"/>
          <w:sz w:val="27"/>
          <w:szCs w:val="27"/>
          <w:lang w:val="pl-PL" w:eastAsia="pl-PL"/>
          <w14:ligatures w14:val="none"/>
        </w:rPr>
        <w:t xml:space="preserve"> – 12:40 </w:t>
      </w: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7"/>
          <w:szCs w:val="27"/>
          <w:lang w:val="pl-PL" w:eastAsia="pl-PL"/>
          <w14:ligatures w14:val="none"/>
        </w:rPr>
        <w:t>am</w:t>
      </w:r>
      <w:proofErr w:type="spellEnd"/>
    </w:p>
    <w:p w14:paraId="1AEB9ACF" w14:textId="77777777" w:rsidR="00075088" w:rsidRPr="00075088" w:rsidRDefault="00075088" w:rsidP="00075088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Moderators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:</w:t>
      </w:r>
    </w:p>
    <w:p w14:paraId="5B9EAAD3" w14:textId="77777777" w:rsidR="00075088" w:rsidRPr="00075088" w:rsidRDefault="00075088" w:rsidP="0007508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Prof. Remigiusz Kozłowski</w:t>
      </w:r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(Medical University of Lodz, Poland)</w:t>
      </w:r>
    </w:p>
    <w:p w14:paraId="710C4042" w14:textId="77777777" w:rsidR="00075088" w:rsidRPr="00075088" w:rsidRDefault="00075088" w:rsidP="0007508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Prof. Tomasz Hermanowski</w:t>
      </w:r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(President of PTEZ; Warsaw University, Poland)</w:t>
      </w:r>
    </w:p>
    <w:p w14:paraId="7E0A1B7C" w14:textId="77777777" w:rsidR="00075088" w:rsidRPr="00075088" w:rsidRDefault="00075088" w:rsidP="00075088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Literature Updates in Artificial Intelligence </w:t>
      </w:r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Prof. Gary Gaddis</w:t>
      </w:r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(USA)</w:t>
      </w:r>
    </w:p>
    <w:p w14:paraId="64CD5975" w14:textId="77777777" w:rsidR="00075088" w:rsidRPr="00075088" w:rsidRDefault="00075088" w:rsidP="00075088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AI in ED – can it replace the physician? </w:t>
      </w:r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 xml:space="preserve">Robert </w:t>
      </w: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Krion</w:t>
      </w:r>
      <w:proofErr w:type="spellEnd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 xml:space="preserve"> MD </w:t>
      </w: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PhD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 (Gdańsk, Poland)</w:t>
      </w:r>
    </w:p>
    <w:p w14:paraId="34EDCF9F" w14:textId="77777777" w:rsidR="00075088" w:rsidRPr="00075088" w:rsidRDefault="00075088" w:rsidP="00075088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What will AI hear during resuscitation? AI-Driven Analysis of Voice Communication Quality in ALS Teams During Resuscitation </w:t>
      </w:r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Piotr </w:t>
      </w: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Pałczyński</w:t>
      </w:r>
      <w:proofErr w:type="spellEnd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MD</w:t>
      </w:r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(Poland)</w:t>
      </w:r>
    </w:p>
    <w:p w14:paraId="2242D2BE" w14:textId="77777777" w:rsidR="00075088" w:rsidRPr="00075088" w:rsidRDefault="00075088" w:rsidP="00075088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Comparison of the effectiveness of selected medical segregation systems – a new tool ten second triage vs. Start </w:t>
      </w:r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Paweł </w:t>
      </w: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Gawłowski</w:t>
      </w:r>
      <w:proofErr w:type="spellEnd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MD, MBA</w:t>
      </w:r>
    </w:p>
    <w:p w14:paraId="789B7D8A" w14:textId="77777777" w:rsidR="00075088" w:rsidRPr="00075088" w:rsidRDefault="00075088" w:rsidP="00075088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Discussion 12:40 pm – 12:50 pm</w:t>
      </w:r>
    </w:p>
    <w:p w14:paraId="002C1205" w14:textId="77777777" w:rsidR="00075088" w:rsidRPr="00075088" w:rsidRDefault="00075088" w:rsidP="00075088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Coffee Break 12:50 pm – 1:00 pm</w:t>
      </w:r>
    </w:p>
    <w:p w14:paraId="35BBF919" w14:textId="77777777" w:rsidR="00075088" w:rsidRPr="00075088" w:rsidRDefault="00075088" w:rsidP="00075088">
      <w:pPr>
        <w:shd w:val="clear" w:color="auto" w:fill="FFFFFF"/>
        <w:spacing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</w:pPr>
      <w:r w:rsidRPr="00075088"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  <w:t>SESSION 4 : LEGISLATION and LAW (Only in Polish Language) 1:00 pm – 1:50 pm</w:t>
      </w:r>
    </w:p>
    <w:p w14:paraId="074FFF2A" w14:textId="77777777" w:rsidR="00075088" w:rsidRPr="00075088" w:rsidRDefault="00075088" w:rsidP="00075088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Moderators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:</w:t>
      </w:r>
    </w:p>
    <w:p w14:paraId="22FCB046" w14:textId="77777777" w:rsidR="00075088" w:rsidRPr="00075088" w:rsidRDefault="00075088" w:rsidP="00075088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Rafał Kubiak</w:t>
      </w:r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(Medical University of Lodz, Poland)</w:t>
      </w:r>
    </w:p>
    <w:p w14:paraId="530321E1" w14:textId="77777777" w:rsidR="00075088" w:rsidRPr="00075088" w:rsidRDefault="00075088" w:rsidP="00075088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Małgorzata </w:t>
      </w: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Serwach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(Medical University of Lodz, Poland)</w:t>
      </w:r>
    </w:p>
    <w:p w14:paraId="3A379446" w14:textId="77777777" w:rsidR="00075088" w:rsidRPr="00075088" w:rsidRDefault="00075088" w:rsidP="0007508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lastRenderedPageBreak/>
        <w:t xml:space="preserve">Odpowiedzialność karna za skutki medycznego błędu organizacyjnego (ang.: </w:t>
      </w:r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Criminal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 </w:t>
      </w:r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liability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 for the </w:t>
      </w:r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consequences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 of a </w:t>
      </w:r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medical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 </w:t>
      </w:r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organizational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 error) Dyrektor Centrum Egzaminów Medycznych dr hab. n. praw. </w:t>
      </w:r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Rafał Kubiak</w:t>
      </w:r>
    </w:p>
    <w:p w14:paraId="01400B9D" w14:textId="77777777" w:rsidR="00075088" w:rsidRPr="00075088" w:rsidRDefault="00075088" w:rsidP="0007508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Personel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medyczny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w </w:t>
      </w:r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relacjach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z </w:t>
      </w:r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pacjentem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I </w:t>
      </w:r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jego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rodziną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– jak </w:t>
      </w:r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uchronić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się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przed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roszczeniami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(ang.: Medical personnel in relations with the patient and his family – how to protect yourself from claims) </w:t>
      </w:r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Assoc. </w:t>
      </w:r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Prof. Małgorzata Serwach</w:t>
      </w:r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 (</w:t>
      </w:r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Medical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 University of </w:t>
      </w:r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Lodz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, Poland)</w:t>
      </w:r>
    </w:p>
    <w:p w14:paraId="110A32C5" w14:textId="77777777" w:rsidR="00075088" w:rsidRPr="00075088" w:rsidRDefault="00075088" w:rsidP="00075088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Discussion</w:t>
      </w:r>
      <w:proofErr w:type="spellEnd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 xml:space="preserve"> 1:50 </w:t>
      </w: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pm</w:t>
      </w:r>
      <w:proofErr w:type="spellEnd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 xml:space="preserve"> – 2:00 </w:t>
      </w: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pm</w:t>
      </w:r>
      <w:proofErr w:type="spellEnd"/>
    </w:p>
    <w:p w14:paraId="4F4A73E7" w14:textId="77777777" w:rsidR="00075088" w:rsidRPr="00075088" w:rsidRDefault="00075088" w:rsidP="00075088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Coffee</w:t>
      </w:r>
      <w:proofErr w:type="spellEnd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 xml:space="preserve"> Break 2:00 </w:t>
      </w: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pm</w:t>
      </w:r>
      <w:proofErr w:type="spellEnd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 xml:space="preserve"> – 2:10 </w:t>
      </w: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pm</w:t>
      </w:r>
      <w:proofErr w:type="spellEnd"/>
    </w:p>
    <w:p w14:paraId="764D3D11" w14:textId="77777777" w:rsidR="00075088" w:rsidRPr="00075088" w:rsidRDefault="00075088" w:rsidP="00075088">
      <w:pPr>
        <w:shd w:val="clear" w:color="auto" w:fill="FFFFFF"/>
        <w:spacing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</w:pPr>
      <w:r w:rsidRPr="00075088">
        <w:rPr>
          <w:rFonts w:ascii="Poppins" w:eastAsia="Times New Roman" w:hAnsi="Poppins" w:cs="Poppins"/>
          <w:b/>
          <w:bCs/>
          <w:kern w:val="0"/>
          <w:sz w:val="27"/>
          <w:szCs w:val="27"/>
          <w:lang w:eastAsia="pl-PL"/>
          <w14:ligatures w14:val="none"/>
        </w:rPr>
        <w:t>SESSION 5 : END-OF-LIFE CARE/COMFORT CARE  2:10 pm – 2:50 pm</w:t>
      </w:r>
    </w:p>
    <w:p w14:paraId="0C2CBD19" w14:textId="77777777" w:rsidR="00075088" w:rsidRPr="00075088" w:rsidRDefault="00075088" w:rsidP="00075088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bookmarkStart w:id="3" w:name="_Hlk193650026"/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Moderators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:</w:t>
      </w:r>
    </w:p>
    <w:p w14:paraId="2B5F2EBE" w14:textId="77777777" w:rsidR="00075088" w:rsidRPr="00075088" w:rsidRDefault="00075088" w:rsidP="0007508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Assoc. Prof. Dariusz Timler</w:t>
      </w:r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(Department of Emergency Medicine, Medical University of Lodz, Poland)</w:t>
      </w:r>
    </w:p>
    <w:p w14:paraId="7D90ED83" w14:textId="77777777" w:rsidR="00075088" w:rsidRPr="00075088" w:rsidRDefault="00075088" w:rsidP="0007508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 xml:space="preserve">Dr hab. n. </w:t>
      </w: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prawn</w:t>
      </w:r>
      <w:proofErr w:type="spellEnd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. Maria Boratyńska </w:t>
      </w:r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(Katedra Prawa Cywilnego Uniwersytet Warszawski, Poland)</w:t>
      </w:r>
    </w:p>
    <w:bookmarkEnd w:id="3"/>
    <w:p w14:paraId="3BF4A729" w14:textId="77777777" w:rsidR="00075088" w:rsidRPr="00075088" w:rsidRDefault="00075088" w:rsidP="0007508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Does a Polish Catholic view the Do Not </w:t>
      </w:r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Resusscitation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will statement differently? </w:t>
      </w: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Assoc</w:t>
      </w:r>
      <w:proofErr w:type="spellEnd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. Prof. Dariusz Timler </w:t>
      </w:r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(</w:t>
      </w:r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Medical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 xml:space="preserve"> University of </w:t>
      </w:r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Lodz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, Poland)</w:t>
      </w:r>
    </w:p>
    <w:p w14:paraId="33BDB161" w14:textId="77777777" w:rsidR="00075088" w:rsidRPr="00075088" w:rsidRDefault="00075088" w:rsidP="0007508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Futile therapy in the Code of Medical Ethics – the significance of the changes (pol.: </w:t>
      </w:r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Terapia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daremna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w </w:t>
      </w:r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Kodeksie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Etyki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Lekarskiej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– </w:t>
      </w:r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znaczenie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 xml:space="preserve"> </w:t>
      </w:r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zmian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) </w:t>
      </w:r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Dr hab. n. prawn. </w:t>
      </w:r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Maria Boratyńska </w:t>
      </w:r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(Katedra Prawa Cywilnego Uniwersytet Warszawski, Poland)</w:t>
      </w:r>
    </w:p>
    <w:p w14:paraId="0F4A95C8" w14:textId="77777777" w:rsidR="00075088" w:rsidRPr="00075088" w:rsidRDefault="00075088" w:rsidP="00075088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Discussion</w:t>
      </w:r>
      <w:proofErr w:type="spellEnd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 xml:space="preserve"> 2:50 </w:t>
      </w: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pm</w:t>
      </w:r>
      <w:proofErr w:type="spellEnd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 xml:space="preserve"> – 3:00 </w:t>
      </w: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pm</w:t>
      </w:r>
      <w:proofErr w:type="spellEnd"/>
    </w:p>
    <w:p w14:paraId="3B60CE55" w14:textId="77777777" w:rsidR="00075088" w:rsidRPr="00075088" w:rsidRDefault="00075088" w:rsidP="00075088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 xml:space="preserve">Lunch Break 3:00 </w:t>
      </w: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pm</w:t>
      </w:r>
      <w:proofErr w:type="spellEnd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 xml:space="preserve"> – 3:45 </w:t>
      </w: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pm</w:t>
      </w:r>
      <w:proofErr w:type="spellEnd"/>
    </w:p>
    <w:p w14:paraId="0BD860F5" w14:textId="09DECA42" w:rsidR="00075088" w:rsidRPr="00187555" w:rsidRDefault="00075088" w:rsidP="00075088">
      <w:pPr>
        <w:shd w:val="clear" w:color="auto" w:fill="FFFFFF"/>
        <w:spacing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:lang w:val="pl-PL" w:eastAsia="pl-PL"/>
          <w14:ligatures w14:val="none"/>
        </w:rPr>
      </w:pPr>
      <w:r w:rsidRPr="00075088">
        <w:rPr>
          <w:rFonts w:ascii="Poppins" w:eastAsia="Times New Roman" w:hAnsi="Poppins" w:cs="Poppins"/>
          <w:b/>
          <w:bCs/>
          <w:kern w:val="0"/>
          <w:sz w:val="27"/>
          <w:szCs w:val="27"/>
          <w:lang w:val="pl-PL" w:eastAsia="pl-PL"/>
          <w14:ligatures w14:val="none"/>
        </w:rPr>
        <w:t xml:space="preserve">SESSION 6 : VARIA  3:45 </w:t>
      </w: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7"/>
          <w:szCs w:val="27"/>
          <w:lang w:val="pl-PL" w:eastAsia="pl-PL"/>
          <w14:ligatures w14:val="none"/>
        </w:rPr>
        <w:t>pm</w:t>
      </w:r>
      <w:proofErr w:type="spellEnd"/>
      <w:r w:rsidRPr="00075088">
        <w:rPr>
          <w:rFonts w:ascii="Poppins" w:eastAsia="Times New Roman" w:hAnsi="Poppins" w:cs="Poppins"/>
          <w:b/>
          <w:bCs/>
          <w:kern w:val="0"/>
          <w:sz w:val="27"/>
          <w:szCs w:val="27"/>
          <w:lang w:val="pl-PL" w:eastAsia="pl-PL"/>
          <w14:ligatures w14:val="none"/>
        </w:rPr>
        <w:t xml:space="preserve"> – 5:</w:t>
      </w:r>
      <w:r w:rsidR="00D009F0" w:rsidRPr="00187555">
        <w:rPr>
          <w:rFonts w:ascii="Poppins" w:eastAsia="Times New Roman" w:hAnsi="Poppins" w:cs="Poppins"/>
          <w:b/>
          <w:bCs/>
          <w:kern w:val="0"/>
          <w:sz w:val="27"/>
          <w:szCs w:val="27"/>
          <w:lang w:val="pl-PL" w:eastAsia="pl-PL"/>
          <w14:ligatures w14:val="none"/>
        </w:rPr>
        <w:t>2</w:t>
      </w:r>
      <w:r w:rsidRPr="00075088">
        <w:rPr>
          <w:rFonts w:ascii="Poppins" w:eastAsia="Times New Roman" w:hAnsi="Poppins" w:cs="Poppins"/>
          <w:b/>
          <w:bCs/>
          <w:kern w:val="0"/>
          <w:sz w:val="27"/>
          <w:szCs w:val="27"/>
          <w:lang w:val="pl-PL" w:eastAsia="pl-PL"/>
          <w14:ligatures w14:val="none"/>
        </w:rPr>
        <w:t xml:space="preserve">0 </w:t>
      </w: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7"/>
          <w:szCs w:val="27"/>
          <w:lang w:val="pl-PL" w:eastAsia="pl-PL"/>
          <w14:ligatures w14:val="none"/>
        </w:rPr>
        <w:t>pm</w:t>
      </w:r>
      <w:proofErr w:type="spellEnd"/>
    </w:p>
    <w:p w14:paraId="5C8E01A9" w14:textId="77777777" w:rsidR="00075088" w:rsidRPr="00075088" w:rsidRDefault="00075088" w:rsidP="00075088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proofErr w:type="spellStart"/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lastRenderedPageBreak/>
        <w:t>Moderators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:</w:t>
      </w:r>
    </w:p>
    <w:p w14:paraId="6578FEF9" w14:textId="4CE25F29" w:rsidR="00075088" w:rsidRPr="00187555" w:rsidRDefault="00B5333D" w:rsidP="00CA6D73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 xml:space="preserve">Prof. Amin </w:t>
      </w: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Antoine</w:t>
      </w:r>
      <w:proofErr w:type="spellEnd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 xml:space="preserve"> </w:t>
      </w:r>
      <w:r w:rsidR="00075088"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(</w:t>
      </w:r>
      <w:proofErr w:type="spellStart"/>
      <w:r w:rsidRPr="00187555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Lebanon</w:t>
      </w:r>
      <w:proofErr w:type="spellEnd"/>
      <w:r w:rsidR="00075088" w:rsidRPr="00075088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)</w:t>
      </w:r>
    </w:p>
    <w:p w14:paraId="20C864CD" w14:textId="69DC7AB5" w:rsidR="00B5333D" w:rsidRPr="00187555" w:rsidRDefault="00B5333D" w:rsidP="00CA6D73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 xml:space="preserve">Anna </w:t>
      </w:r>
      <w:proofErr w:type="spellStart"/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Kosterkiewicz</w:t>
      </w:r>
      <w:proofErr w:type="spellEnd"/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 xml:space="preserve"> </w:t>
      </w:r>
      <w:proofErr w:type="spellStart"/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>BSc</w:t>
      </w:r>
      <w:proofErr w:type="spellEnd"/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 xml:space="preserve"> </w:t>
      </w:r>
      <w:r w:rsidRPr="00187555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(Poland)</w:t>
      </w:r>
    </w:p>
    <w:p w14:paraId="54EB97ED" w14:textId="77F92960" w:rsidR="00B5333D" w:rsidRPr="00075088" w:rsidRDefault="00B5333D" w:rsidP="00CA6D73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</w:pPr>
      <w:r w:rsidRPr="00187555">
        <w:rPr>
          <w:rFonts w:ascii="Poppins" w:eastAsia="Times New Roman" w:hAnsi="Poppins" w:cs="Poppins"/>
          <w:b/>
          <w:bCs/>
          <w:kern w:val="0"/>
          <w:sz w:val="26"/>
          <w:szCs w:val="26"/>
          <w:lang w:val="pl-PL" w:eastAsia="pl-PL"/>
          <w14:ligatures w14:val="none"/>
        </w:rPr>
        <w:t xml:space="preserve">Ewelina Szymczak MD </w:t>
      </w:r>
      <w:r w:rsidRPr="00187555">
        <w:rPr>
          <w:rFonts w:ascii="Poppins" w:eastAsia="Times New Roman" w:hAnsi="Poppins" w:cs="Poppins"/>
          <w:kern w:val="0"/>
          <w:sz w:val="26"/>
          <w:szCs w:val="26"/>
          <w:lang w:val="pl-PL" w:eastAsia="pl-PL"/>
          <w14:ligatures w14:val="none"/>
        </w:rPr>
        <w:t>(Poland)</w:t>
      </w:r>
    </w:p>
    <w:p w14:paraId="2BD4DE0C" w14:textId="77777777" w:rsidR="00075088" w:rsidRPr="00075088" w:rsidRDefault="00075088" w:rsidP="00075088">
      <w:pPr>
        <w:shd w:val="clear" w:color="auto" w:fill="FFFFFF"/>
        <w:spacing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:lang w:val="pl-PL" w:eastAsia="pl-PL"/>
          <w14:ligatures w14:val="none"/>
        </w:rPr>
      </w:pPr>
    </w:p>
    <w:p w14:paraId="070C54D3" w14:textId="77777777" w:rsidR="00075088" w:rsidRPr="00075088" w:rsidRDefault="00075088" w:rsidP="0007508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Mass Casualty Management — ED Lesson learned in Beirut (part 2)</w:t>
      </w:r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 </w:t>
      </w:r>
      <w:bookmarkStart w:id="4" w:name="_Hlk193650120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Prof. Amin Antoine </w:t>
      </w: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Kazzi</w:t>
      </w:r>
      <w:proofErr w:type="spellEnd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</w:t>
      </w:r>
      <w:bookmarkEnd w:id="4"/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(President the Lebanese Society of Emergency Medicine) 3:45 pm – 4:40 pm</w:t>
      </w:r>
    </w:p>
    <w:p w14:paraId="7F1ED081" w14:textId="77777777" w:rsidR="00075088" w:rsidRPr="00187555" w:rsidRDefault="00075088" w:rsidP="0007508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Coordination of EMT teams in Gaza strip during the current armed conflict. Cooperation between WHO and UCPM (Union Civil Protection Mechanism) </w:t>
      </w:r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Anna </w:t>
      </w:r>
      <w:proofErr w:type="spellStart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>Kosterkiewicz</w:t>
      </w:r>
      <w:proofErr w:type="spellEnd"/>
      <w:r w:rsidRPr="00075088">
        <w:rPr>
          <w:rFonts w:ascii="Poppins" w:eastAsia="Times New Roman" w:hAnsi="Poppins" w:cs="Poppins"/>
          <w:b/>
          <w:bCs/>
          <w:kern w:val="0"/>
          <w:sz w:val="26"/>
          <w:szCs w:val="26"/>
          <w:lang w:eastAsia="pl-PL"/>
          <w14:ligatures w14:val="none"/>
        </w:rPr>
        <w:t xml:space="preserve"> BSc</w:t>
      </w:r>
      <w:r w:rsidRPr="00075088"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  <w:t> (Poland) 4:40 pm – 5:00 pm</w:t>
      </w:r>
    </w:p>
    <w:p w14:paraId="3F38B863" w14:textId="386AD07A" w:rsidR="00D009F0" w:rsidRPr="00075088" w:rsidRDefault="00D009F0" w:rsidP="0007508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:sz w:val="26"/>
          <w:szCs w:val="26"/>
          <w:lang w:eastAsia="pl-PL"/>
          <w14:ligatures w14:val="none"/>
        </w:rPr>
      </w:pPr>
      <w:r w:rsidRPr="00187555">
        <w:rPr>
          <w:rFonts w:ascii="Poppins" w:hAnsi="Poppins" w:cs="Poppins"/>
          <w:sz w:val="26"/>
          <w:szCs w:val="26"/>
          <w:shd w:val="clear" w:color="auto" w:fill="FFFFFF"/>
        </w:rPr>
        <w:t>ED overcrowding and boarding</w:t>
      </w:r>
      <w:r w:rsidRPr="00187555">
        <w:rPr>
          <w:rFonts w:ascii="Poppins" w:hAnsi="Poppins" w:cs="Poppins"/>
          <w:sz w:val="26"/>
          <w:szCs w:val="26"/>
          <w:shd w:val="clear" w:color="auto" w:fill="FFFFFF"/>
        </w:rPr>
        <w:t xml:space="preserve"> </w:t>
      </w:r>
      <w:r w:rsidRPr="00187555">
        <w:rPr>
          <w:rFonts w:ascii="Poppins" w:hAnsi="Poppins" w:cs="Poppins"/>
          <w:b/>
          <w:bCs/>
          <w:sz w:val="26"/>
          <w:szCs w:val="26"/>
          <w:shd w:val="clear" w:color="auto" w:fill="FFFFFF"/>
        </w:rPr>
        <w:t>Maria Aini</w:t>
      </w:r>
      <w:r w:rsidRPr="00187555">
        <w:rPr>
          <w:rFonts w:ascii="Poppins" w:hAnsi="Poppins" w:cs="Poppins"/>
          <w:sz w:val="26"/>
          <w:szCs w:val="26"/>
          <w:shd w:val="clear" w:color="auto" w:fill="FFFFFF"/>
        </w:rPr>
        <w:t xml:space="preserve"> MD (USA)</w:t>
      </w:r>
    </w:p>
    <w:p w14:paraId="7AA3F00E" w14:textId="77777777" w:rsidR="00DF7B4C" w:rsidRPr="00187555" w:rsidRDefault="00DF7B4C"/>
    <w:sectPr w:rsidR="00DF7B4C" w:rsidRPr="00187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2EFE"/>
    <w:multiLevelType w:val="multilevel"/>
    <w:tmpl w:val="1BB09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57124"/>
    <w:multiLevelType w:val="multilevel"/>
    <w:tmpl w:val="A672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763A2"/>
    <w:multiLevelType w:val="multilevel"/>
    <w:tmpl w:val="0476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060BF"/>
    <w:multiLevelType w:val="multilevel"/>
    <w:tmpl w:val="A306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34751"/>
    <w:multiLevelType w:val="multilevel"/>
    <w:tmpl w:val="6DDA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3642C"/>
    <w:multiLevelType w:val="multilevel"/>
    <w:tmpl w:val="71C4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F5B6E"/>
    <w:multiLevelType w:val="multilevel"/>
    <w:tmpl w:val="8D7E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1818E9"/>
    <w:multiLevelType w:val="multilevel"/>
    <w:tmpl w:val="CF0E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6945DF"/>
    <w:multiLevelType w:val="multilevel"/>
    <w:tmpl w:val="5C92A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D276FD"/>
    <w:multiLevelType w:val="multilevel"/>
    <w:tmpl w:val="5054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184E33"/>
    <w:multiLevelType w:val="multilevel"/>
    <w:tmpl w:val="7F56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264B47"/>
    <w:multiLevelType w:val="multilevel"/>
    <w:tmpl w:val="5054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4C5DAC"/>
    <w:multiLevelType w:val="multilevel"/>
    <w:tmpl w:val="C504B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8911FE"/>
    <w:multiLevelType w:val="multilevel"/>
    <w:tmpl w:val="D9ECE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262D69"/>
    <w:multiLevelType w:val="multilevel"/>
    <w:tmpl w:val="9A72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7D2612"/>
    <w:multiLevelType w:val="multilevel"/>
    <w:tmpl w:val="7D96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3F2700"/>
    <w:multiLevelType w:val="multilevel"/>
    <w:tmpl w:val="5054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5B6159"/>
    <w:multiLevelType w:val="multilevel"/>
    <w:tmpl w:val="BD00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C34D80"/>
    <w:multiLevelType w:val="multilevel"/>
    <w:tmpl w:val="D518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9000F0"/>
    <w:multiLevelType w:val="multilevel"/>
    <w:tmpl w:val="6B2C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991DBD"/>
    <w:multiLevelType w:val="multilevel"/>
    <w:tmpl w:val="5054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851077"/>
    <w:multiLevelType w:val="multilevel"/>
    <w:tmpl w:val="CBB2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D04B15"/>
    <w:multiLevelType w:val="multilevel"/>
    <w:tmpl w:val="3614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D524F2"/>
    <w:multiLevelType w:val="multilevel"/>
    <w:tmpl w:val="3C08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670CA1"/>
    <w:multiLevelType w:val="multilevel"/>
    <w:tmpl w:val="4B3CB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FF7A69"/>
    <w:multiLevelType w:val="multilevel"/>
    <w:tmpl w:val="A10A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54CD5"/>
    <w:multiLevelType w:val="multilevel"/>
    <w:tmpl w:val="9FA28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67265F"/>
    <w:multiLevelType w:val="multilevel"/>
    <w:tmpl w:val="5054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304A52"/>
    <w:multiLevelType w:val="multilevel"/>
    <w:tmpl w:val="EF3C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CA2D55"/>
    <w:multiLevelType w:val="multilevel"/>
    <w:tmpl w:val="B68A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03576A"/>
    <w:multiLevelType w:val="multilevel"/>
    <w:tmpl w:val="7FAA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630630B"/>
    <w:multiLevelType w:val="multilevel"/>
    <w:tmpl w:val="CA9A2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413C29"/>
    <w:multiLevelType w:val="multilevel"/>
    <w:tmpl w:val="5054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7F66C21"/>
    <w:multiLevelType w:val="multilevel"/>
    <w:tmpl w:val="1AE0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9574D76"/>
    <w:multiLevelType w:val="multilevel"/>
    <w:tmpl w:val="C5108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951376"/>
    <w:multiLevelType w:val="multilevel"/>
    <w:tmpl w:val="AD8E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CF23244"/>
    <w:multiLevelType w:val="multilevel"/>
    <w:tmpl w:val="4438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EBF2C34"/>
    <w:multiLevelType w:val="multilevel"/>
    <w:tmpl w:val="E13C4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FEE11E3"/>
    <w:multiLevelType w:val="multilevel"/>
    <w:tmpl w:val="B5A6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FFA6FCE"/>
    <w:multiLevelType w:val="multilevel"/>
    <w:tmpl w:val="0598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221029A"/>
    <w:multiLevelType w:val="multilevel"/>
    <w:tmpl w:val="E16C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68873A7"/>
    <w:multiLevelType w:val="multilevel"/>
    <w:tmpl w:val="1874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A193417"/>
    <w:multiLevelType w:val="multilevel"/>
    <w:tmpl w:val="2426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BC97A07"/>
    <w:multiLevelType w:val="multilevel"/>
    <w:tmpl w:val="452E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E91197C"/>
    <w:multiLevelType w:val="multilevel"/>
    <w:tmpl w:val="B12E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2052FC3"/>
    <w:multiLevelType w:val="multilevel"/>
    <w:tmpl w:val="EAAE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3E35061"/>
    <w:multiLevelType w:val="multilevel"/>
    <w:tmpl w:val="B3DC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5A06B78"/>
    <w:multiLevelType w:val="multilevel"/>
    <w:tmpl w:val="74B2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91A5FAF"/>
    <w:multiLevelType w:val="multilevel"/>
    <w:tmpl w:val="2432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9AB0F55"/>
    <w:multiLevelType w:val="multilevel"/>
    <w:tmpl w:val="D0D06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4A47886"/>
    <w:multiLevelType w:val="multilevel"/>
    <w:tmpl w:val="0F3AA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6A44D81"/>
    <w:multiLevelType w:val="multilevel"/>
    <w:tmpl w:val="5054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6D17CE0"/>
    <w:multiLevelType w:val="multilevel"/>
    <w:tmpl w:val="04BA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84832E7"/>
    <w:multiLevelType w:val="multilevel"/>
    <w:tmpl w:val="1A84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D447A3A"/>
    <w:multiLevelType w:val="multilevel"/>
    <w:tmpl w:val="B7B08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E4E5347"/>
    <w:multiLevelType w:val="multilevel"/>
    <w:tmpl w:val="38BC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7712474">
    <w:abstractNumId w:val="5"/>
  </w:num>
  <w:num w:numId="2" w16cid:durableId="379284190">
    <w:abstractNumId w:val="14"/>
  </w:num>
  <w:num w:numId="3" w16cid:durableId="256133920">
    <w:abstractNumId w:val="13"/>
  </w:num>
  <w:num w:numId="4" w16cid:durableId="1999652222">
    <w:abstractNumId w:val="40"/>
  </w:num>
  <w:num w:numId="5" w16cid:durableId="1783382088">
    <w:abstractNumId w:val="24"/>
  </w:num>
  <w:num w:numId="6" w16cid:durableId="486823156">
    <w:abstractNumId w:val="35"/>
  </w:num>
  <w:num w:numId="7" w16cid:durableId="398939627">
    <w:abstractNumId w:val="49"/>
  </w:num>
  <w:num w:numId="8" w16cid:durableId="1369717164">
    <w:abstractNumId w:val="39"/>
  </w:num>
  <w:num w:numId="9" w16cid:durableId="1526676781">
    <w:abstractNumId w:val="25"/>
  </w:num>
  <w:num w:numId="10" w16cid:durableId="98567035">
    <w:abstractNumId w:val="17"/>
  </w:num>
  <w:num w:numId="11" w16cid:durableId="42289369">
    <w:abstractNumId w:val="19"/>
  </w:num>
  <w:num w:numId="12" w16cid:durableId="1961914679">
    <w:abstractNumId w:val="55"/>
  </w:num>
  <w:num w:numId="13" w16cid:durableId="969702076">
    <w:abstractNumId w:val="12"/>
  </w:num>
  <w:num w:numId="14" w16cid:durableId="265383642">
    <w:abstractNumId w:val="37"/>
  </w:num>
  <w:num w:numId="15" w16cid:durableId="1930848252">
    <w:abstractNumId w:val="1"/>
  </w:num>
  <w:num w:numId="16" w16cid:durableId="1558275549">
    <w:abstractNumId w:val="50"/>
  </w:num>
  <w:num w:numId="17" w16cid:durableId="1015620795">
    <w:abstractNumId w:val="21"/>
  </w:num>
  <w:num w:numId="18" w16cid:durableId="619411010">
    <w:abstractNumId w:val="28"/>
  </w:num>
  <w:num w:numId="19" w16cid:durableId="1104348576">
    <w:abstractNumId w:val="11"/>
  </w:num>
  <w:num w:numId="20" w16cid:durableId="656611833">
    <w:abstractNumId w:val="8"/>
  </w:num>
  <w:num w:numId="21" w16cid:durableId="1473401839">
    <w:abstractNumId w:val="10"/>
  </w:num>
  <w:num w:numId="22" w16cid:durableId="815226490">
    <w:abstractNumId w:val="34"/>
  </w:num>
  <w:num w:numId="23" w16cid:durableId="1148133223">
    <w:abstractNumId w:val="33"/>
  </w:num>
  <w:num w:numId="24" w16cid:durableId="445661696">
    <w:abstractNumId w:val="45"/>
  </w:num>
  <w:num w:numId="25" w16cid:durableId="1335765566">
    <w:abstractNumId w:val="29"/>
  </w:num>
  <w:num w:numId="26" w16cid:durableId="1928463378">
    <w:abstractNumId w:val="26"/>
  </w:num>
  <w:num w:numId="27" w16cid:durableId="709456866">
    <w:abstractNumId w:val="36"/>
  </w:num>
  <w:num w:numId="28" w16cid:durableId="1561357245">
    <w:abstractNumId w:val="0"/>
  </w:num>
  <w:num w:numId="29" w16cid:durableId="2077697871">
    <w:abstractNumId w:val="6"/>
  </w:num>
  <w:num w:numId="30" w16cid:durableId="1862745621">
    <w:abstractNumId w:val="31"/>
  </w:num>
  <w:num w:numId="31" w16cid:durableId="942608184">
    <w:abstractNumId w:val="52"/>
  </w:num>
  <w:num w:numId="32" w16cid:durableId="968509690">
    <w:abstractNumId w:val="4"/>
  </w:num>
  <w:num w:numId="33" w16cid:durableId="1055811560">
    <w:abstractNumId w:val="43"/>
  </w:num>
  <w:num w:numId="34" w16cid:durableId="859969357">
    <w:abstractNumId w:val="54"/>
  </w:num>
  <w:num w:numId="35" w16cid:durableId="1779176519">
    <w:abstractNumId w:val="7"/>
  </w:num>
  <w:num w:numId="36" w16cid:durableId="103812054">
    <w:abstractNumId w:val="20"/>
  </w:num>
  <w:num w:numId="37" w16cid:durableId="2033411164">
    <w:abstractNumId w:val="23"/>
  </w:num>
  <w:num w:numId="38" w16cid:durableId="403334987">
    <w:abstractNumId w:val="51"/>
  </w:num>
  <w:num w:numId="39" w16cid:durableId="753360940">
    <w:abstractNumId w:val="3"/>
  </w:num>
  <w:num w:numId="40" w16cid:durableId="1079327933">
    <w:abstractNumId w:val="27"/>
  </w:num>
  <w:num w:numId="41" w16cid:durableId="136995649">
    <w:abstractNumId w:val="44"/>
  </w:num>
  <w:num w:numId="42" w16cid:durableId="372581508">
    <w:abstractNumId w:val="9"/>
  </w:num>
  <w:num w:numId="43" w16cid:durableId="1478953334">
    <w:abstractNumId w:val="16"/>
  </w:num>
  <w:num w:numId="44" w16cid:durableId="815607480">
    <w:abstractNumId w:val="32"/>
  </w:num>
  <w:num w:numId="45" w16cid:durableId="1388065322">
    <w:abstractNumId w:val="53"/>
  </w:num>
  <w:num w:numId="46" w16cid:durableId="1355033746">
    <w:abstractNumId w:val="48"/>
  </w:num>
  <w:num w:numId="47" w16cid:durableId="1242719471">
    <w:abstractNumId w:val="18"/>
  </w:num>
  <w:num w:numId="48" w16cid:durableId="377321929">
    <w:abstractNumId w:val="47"/>
  </w:num>
  <w:num w:numId="49" w16cid:durableId="1844124702">
    <w:abstractNumId w:val="42"/>
  </w:num>
  <w:num w:numId="50" w16cid:durableId="597760261">
    <w:abstractNumId w:val="46"/>
  </w:num>
  <w:num w:numId="51" w16cid:durableId="418409657">
    <w:abstractNumId w:val="2"/>
  </w:num>
  <w:num w:numId="52" w16cid:durableId="1174150603">
    <w:abstractNumId w:val="38"/>
  </w:num>
  <w:num w:numId="53" w16cid:durableId="1441995799">
    <w:abstractNumId w:val="15"/>
  </w:num>
  <w:num w:numId="54" w16cid:durableId="1575508352">
    <w:abstractNumId w:val="30"/>
  </w:num>
  <w:num w:numId="55" w16cid:durableId="1321272591">
    <w:abstractNumId w:val="41"/>
  </w:num>
  <w:num w:numId="56" w16cid:durableId="10472928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96"/>
    <w:rsid w:val="00075088"/>
    <w:rsid w:val="000C2CEF"/>
    <w:rsid w:val="000D6D9A"/>
    <w:rsid w:val="000E2C35"/>
    <w:rsid w:val="00130FEE"/>
    <w:rsid w:val="00187555"/>
    <w:rsid w:val="00201996"/>
    <w:rsid w:val="002345DC"/>
    <w:rsid w:val="00316AAC"/>
    <w:rsid w:val="005F6820"/>
    <w:rsid w:val="005F7AD4"/>
    <w:rsid w:val="0063070D"/>
    <w:rsid w:val="006F50EE"/>
    <w:rsid w:val="007212B3"/>
    <w:rsid w:val="007E3338"/>
    <w:rsid w:val="00AC18F5"/>
    <w:rsid w:val="00B5333D"/>
    <w:rsid w:val="00D009F0"/>
    <w:rsid w:val="00DB0FE4"/>
    <w:rsid w:val="00D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5F15"/>
  <w15:chartTrackingRefBased/>
  <w15:docId w15:val="{10EB3AF5-B67D-4093-8596-2557EE27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1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1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19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1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19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1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1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1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1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1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1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19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199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199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19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19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19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19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1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1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1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1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1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19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19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199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1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199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1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9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4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873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12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r55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3198</Words>
  <Characters>19193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Timler</dc:creator>
  <cp:keywords/>
  <dc:description/>
  <cp:lastModifiedBy>Dariusz Timler</cp:lastModifiedBy>
  <cp:revision>3</cp:revision>
  <cp:lastPrinted>2025-03-23T20:49:00Z</cp:lastPrinted>
  <dcterms:created xsi:type="dcterms:W3CDTF">2025-03-24T21:56:00Z</dcterms:created>
  <dcterms:modified xsi:type="dcterms:W3CDTF">2025-03-24T21:57:00Z</dcterms:modified>
</cp:coreProperties>
</file>