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F099" w14:textId="22521076" w:rsidR="0062677F" w:rsidRDefault="006C5F50" w:rsidP="006C5F50">
      <w:pPr>
        <w:rPr>
          <w:b/>
          <w:bCs/>
        </w:rPr>
      </w:pPr>
      <w:r w:rsidRPr="006C5F50">
        <w:rPr>
          <w:b/>
          <w:bCs/>
        </w:rPr>
        <w:t>Geriatria w systemie i w praktyce</w:t>
      </w:r>
    </w:p>
    <w:p w14:paraId="74691809" w14:textId="67C86E08" w:rsidR="006C5F50" w:rsidRDefault="006C5F50" w:rsidP="006C5F50">
      <w:pPr>
        <w:rPr>
          <w:b/>
          <w:bCs/>
        </w:rPr>
      </w:pPr>
      <w:r>
        <w:rPr>
          <w:b/>
          <w:bCs/>
        </w:rPr>
        <w:t>22-23.06.2026</w:t>
      </w:r>
    </w:p>
    <w:p w14:paraId="57ABB3B2" w14:textId="7D9B78E6" w:rsidR="006C5F50" w:rsidRPr="00AC4F84" w:rsidRDefault="006C5F50" w:rsidP="006C5F50">
      <w:pPr>
        <w:ind w:left="360"/>
        <w:rPr>
          <w:b/>
          <w:bCs/>
        </w:rPr>
      </w:pPr>
    </w:p>
    <w:sectPr w:rsidR="006C5F50" w:rsidRPr="00AC4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93A5D"/>
    <w:multiLevelType w:val="multilevel"/>
    <w:tmpl w:val="8F4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C4A27"/>
    <w:multiLevelType w:val="multilevel"/>
    <w:tmpl w:val="E064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25860"/>
    <w:multiLevelType w:val="multilevel"/>
    <w:tmpl w:val="3E9A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976E85"/>
    <w:multiLevelType w:val="multilevel"/>
    <w:tmpl w:val="4F64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14185"/>
    <w:multiLevelType w:val="multilevel"/>
    <w:tmpl w:val="7CDE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709D4"/>
    <w:multiLevelType w:val="hybridMultilevel"/>
    <w:tmpl w:val="87CAD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836A2"/>
    <w:multiLevelType w:val="multilevel"/>
    <w:tmpl w:val="2304C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3465059">
    <w:abstractNumId w:val="5"/>
  </w:num>
  <w:num w:numId="2" w16cid:durableId="1985042599">
    <w:abstractNumId w:val="4"/>
  </w:num>
  <w:num w:numId="3" w16cid:durableId="1479879277">
    <w:abstractNumId w:val="2"/>
  </w:num>
  <w:num w:numId="4" w16cid:durableId="1081296558">
    <w:abstractNumId w:val="3"/>
  </w:num>
  <w:num w:numId="5" w16cid:durableId="2120489196">
    <w:abstractNumId w:val="0"/>
  </w:num>
  <w:num w:numId="6" w16cid:durableId="1325275763">
    <w:abstractNumId w:val="1"/>
  </w:num>
  <w:num w:numId="7" w16cid:durableId="1972587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50"/>
    <w:rsid w:val="00226C3D"/>
    <w:rsid w:val="00264B8C"/>
    <w:rsid w:val="004A28C6"/>
    <w:rsid w:val="004E45E4"/>
    <w:rsid w:val="004F52B9"/>
    <w:rsid w:val="00504A14"/>
    <w:rsid w:val="0062677F"/>
    <w:rsid w:val="006C5F50"/>
    <w:rsid w:val="007311B3"/>
    <w:rsid w:val="008268B3"/>
    <w:rsid w:val="009B55EA"/>
    <w:rsid w:val="00AC4F84"/>
    <w:rsid w:val="00C40FFD"/>
    <w:rsid w:val="00E75A37"/>
    <w:rsid w:val="00F474CE"/>
    <w:rsid w:val="00F5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3737"/>
  <w15:chartTrackingRefBased/>
  <w15:docId w15:val="{1029300D-A6A6-47EE-8533-722B4CF6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F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F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F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F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F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F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F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5F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F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F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F5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C5F5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Floriańczyk</dc:creator>
  <cp:keywords/>
  <dc:description/>
  <cp:lastModifiedBy>Karolina Floriańczyk</cp:lastModifiedBy>
  <cp:revision>11</cp:revision>
  <dcterms:created xsi:type="dcterms:W3CDTF">2026-01-16T09:03:00Z</dcterms:created>
  <dcterms:modified xsi:type="dcterms:W3CDTF">2026-01-16T11:09:00Z</dcterms:modified>
</cp:coreProperties>
</file>